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F2ABE" w14:textId="300E3237" w:rsidR="00E021E1" w:rsidRPr="004530FC" w:rsidRDefault="00890088" w:rsidP="00E021E1">
      <w:pPr>
        <w:jc w:val="center"/>
        <w:rPr>
          <w:rFonts w:asciiTheme="minorHAnsi" w:hAnsiTheme="minorHAnsi"/>
          <w:b/>
        </w:rPr>
      </w:pPr>
      <w:r w:rsidRPr="004530FC">
        <w:rPr>
          <w:rFonts w:asciiTheme="minorHAnsi" w:hAnsiTheme="minorHAnsi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B6E1E7" wp14:editId="73D61978">
            <wp:simplePos x="0" y="0"/>
            <wp:positionH relativeFrom="column">
              <wp:posOffset>4666830</wp:posOffset>
            </wp:positionH>
            <wp:positionV relativeFrom="paragraph">
              <wp:posOffset>27369</wp:posOffset>
            </wp:positionV>
            <wp:extent cx="2450812" cy="747846"/>
            <wp:effectExtent l="0" t="0" r="698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812" cy="747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B5596" w14:textId="308DC3C4" w:rsidR="00E021E1" w:rsidRPr="004530FC" w:rsidRDefault="00E021E1" w:rsidP="00E021E1">
      <w:pPr>
        <w:jc w:val="center"/>
        <w:rPr>
          <w:rFonts w:asciiTheme="minorHAnsi" w:hAnsiTheme="minorHAnsi"/>
          <w:b/>
        </w:rPr>
      </w:pPr>
    </w:p>
    <w:p w14:paraId="45E26744" w14:textId="7D9AA08D" w:rsidR="00890088" w:rsidRPr="004530FC" w:rsidRDefault="00890088" w:rsidP="00E021E1">
      <w:pPr>
        <w:jc w:val="center"/>
        <w:rPr>
          <w:rFonts w:asciiTheme="minorHAnsi" w:hAnsiTheme="minorHAnsi"/>
          <w:b/>
        </w:rPr>
      </w:pPr>
    </w:p>
    <w:p w14:paraId="672A6659" w14:textId="77777777" w:rsidR="00AA1E12" w:rsidRPr="004530FC" w:rsidRDefault="00AA1E12" w:rsidP="00C51DCB">
      <w:pPr>
        <w:jc w:val="center"/>
        <w:rPr>
          <w:rFonts w:asciiTheme="minorHAnsi" w:hAnsiTheme="minorHAnsi"/>
          <w:b/>
        </w:rPr>
      </w:pPr>
    </w:p>
    <w:p w14:paraId="52F7D8B8" w14:textId="77777777" w:rsidR="00E63263" w:rsidRPr="004530FC" w:rsidRDefault="00E6326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27D832" w14:textId="4161E4EC" w:rsidR="00C51DCB" w:rsidRPr="004530FC" w:rsidRDefault="6FE9F2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30FC">
        <w:rPr>
          <w:rFonts w:asciiTheme="minorHAnsi" w:hAnsiTheme="minorHAnsi" w:cstheme="minorHAnsi"/>
          <w:b/>
          <w:bCs/>
          <w:sz w:val="22"/>
          <w:szCs w:val="22"/>
        </w:rPr>
        <w:t xml:space="preserve">Move On </w:t>
      </w:r>
      <w:r w:rsidR="00C51DCB" w:rsidRPr="004530FC">
        <w:rPr>
          <w:rFonts w:asciiTheme="minorHAnsi" w:hAnsiTheme="minorHAnsi" w:cstheme="minorHAnsi"/>
          <w:b/>
          <w:bCs/>
          <w:sz w:val="22"/>
          <w:szCs w:val="22"/>
        </w:rPr>
        <w:t>Wood Recycling</w:t>
      </w:r>
      <w:r w:rsidR="26261F92" w:rsidRPr="004530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3655C" w:rsidRPr="004530FC">
        <w:rPr>
          <w:rFonts w:asciiTheme="minorHAnsi" w:hAnsiTheme="minorHAnsi" w:cstheme="minorHAnsi"/>
          <w:b/>
          <w:bCs/>
          <w:sz w:val="22"/>
          <w:szCs w:val="22"/>
        </w:rPr>
        <w:t xml:space="preserve">(MOWR) </w:t>
      </w:r>
      <w:r w:rsidR="00372CCC" w:rsidRPr="004530FC">
        <w:rPr>
          <w:rFonts w:asciiTheme="minorHAnsi" w:hAnsiTheme="minorHAnsi" w:cstheme="minorHAnsi"/>
          <w:b/>
          <w:bCs/>
          <w:sz w:val="22"/>
          <w:szCs w:val="22"/>
        </w:rPr>
        <w:t>Social Enterprise</w:t>
      </w:r>
    </w:p>
    <w:p w14:paraId="5DD22BF1" w14:textId="77777777" w:rsidR="00E021E1" w:rsidRPr="004530FC" w:rsidRDefault="00E021E1" w:rsidP="04308F4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D602BE" w14:textId="56204389" w:rsidR="00C51DCB" w:rsidRPr="004530FC" w:rsidRDefault="00E021E1" w:rsidP="00C51D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0FC">
        <w:rPr>
          <w:rFonts w:asciiTheme="minorHAnsi" w:hAnsiTheme="minorHAnsi" w:cstheme="minorHAnsi"/>
          <w:b/>
          <w:sz w:val="22"/>
          <w:szCs w:val="22"/>
        </w:rPr>
        <w:t>Operation</w:t>
      </w:r>
      <w:r w:rsidR="00DD15E6" w:rsidRPr="004530FC">
        <w:rPr>
          <w:rFonts w:asciiTheme="minorHAnsi" w:hAnsiTheme="minorHAnsi" w:cstheme="minorHAnsi"/>
          <w:b/>
          <w:sz w:val="22"/>
          <w:szCs w:val="22"/>
        </w:rPr>
        <w:t>al</w:t>
      </w:r>
      <w:r w:rsidRPr="004530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1DCB" w:rsidRPr="004530FC">
        <w:rPr>
          <w:rFonts w:asciiTheme="minorHAnsi" w:hAnsiTheme="minorHAnsi" w:cstheme="minorHAnsi"/>
          <w:b/>
          <w:sz w:val="22"/>
          <w:szCs w:val="22"/>
        </w:rPr>
        <w:t>Manager</w:t>
      </w:r>
    </w:p>
    <w:p w14:paraId="328C9C9D" w14:textId="77777777" w:rsidR="00890088" w:rsidRPr="004530FC" w:rsidRDefault="00890088" w:rsidP="00C51DC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FAC1B1" w14:textId="4E46D7B0" w:rsidR="00E021E1" w:rsidRPr="004530FC" w:rsidRDefault="00E021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0FC">
        <w:rPr>
          <w:rFonts w:asciiTheme="minorHAnsi" w:hAnsiTheme="minorHAnsi" w:cstheme="minorHAnsi"/>
          <w:b/>
          <w:sz w:val="22"/>
          <w:szCs w:val="22"/>
        </w:rPr>
        <w:t>Job Description</w:t>
      </w:r>
    </w:p>
    <w:p w14:paraId="4C27C7BE" w14:textId="77777777" w:rsidR="001E7CA9" w:rsidRPr="004530FC" w:rsidRDefault="001E7CA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3A2ECD" w14:textId="27441C60" w:rsidR="00816447" w:rsidRPr="004530FC" w:rsidRDefault="00816447" w:rsidP="00816447">
      <w:pPr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b/>
          <w:sz w:val="22"/>
          <w:szCs w:val="22"/>
        </w:rPr>
        <w:t>Reporting to:</w:t>
      </w:r>
      <w:r w:rsidR="001E7CA9" w:rsidRPr="004530FC">
        <w:rPr>
          <w:rFonts w:asciiTheme="minorHAnsi" w:hAnsiTheme="minorHAnsi" w:cstheme="minorHAnsi"/>
          <w:sz w:val="22"/>
          <w:szCs w:val="22"/>
        </w:rPr>
        <w:tab/>
        <w:t>Director of Operations</w:t>
      </w:r>
    </w:p>
    <w:p w14:paraId="37223A27" w14:textId="77777777" w:rsidR="00816447" w:rsidRPr="004530FC" w:rsidRDefault="00816447" w:rsidP="00816447">
      <w:pPr>
        <w:rPr>
          <w:rFonts w:asciiTheme="minorHAnsi" w:hAnsiTheme="minorHAnsi" w:cstheme="minorHAnsi"/>
          <w:b/>
          <w:sz w:val="22"/>
          <w:szCs w:val="22"/>
        </w:rPr>
      </w:pPr>
    </w:p>
    <w:p w14:paraId="3BAA8745" w14:textId="37ACD740" w:rsidR="00816447" w:rsidRPr="004530FC" w:rsidRDefault="00816447" w:rsidP="00816447">
      <w:pPr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b/>
          <w:sz w:val="22"/>
          <w:szCs w:val="22"/>
        </w:rPr>
        <w:t>Location:</w:t>
      </w:r>
      <w:r w:rsidRPr="004530FC">
        <w:rPr>
          <w:rFonts w:asciiTheme="minorHAnsi" w:hAnsiTheme="minorHAnsi" w:cstheme="minorHAnsi"/>
          <w:sz w:val="22"/>
          <w:szCs w:val="22"/>
        </w:rPr>
        <w:tab/>
      </w:r>
      <w:r w:rsidR="001E7CA9" w:rsidRPr="004530FC">
        <w:rPr>
          <w:rFonts w:asciiTheme="minorHAnsi" w:hAnsiTheme="minorHAnsi" w:cstheme="minorHAnsi"/>
          <w:sz w:val="22"/>
          <w:szCs w:val="22"/>
        </w:rPr>
        <w:t>MOWR, New Broompark, Granton, Edinburg</w:t>
      </w:r>
      <w:r w:rsidR="007D56CD" w:rsidRPr="004530FC">
        <w:rPr>
          <w:rFonts w:asciiTheme="minorHAnsi" w:hAnsiTheme="minorHAnsi" w:cstheme="minorHAnsi"/>
          <w:sz w:val="22"/>
          <w:szCs w:val="22"/>
        </w:rPr>
        <w:t>h</w:t>
      </w:r>
    </w:p>
    <w:p w14:paraId="4AD53BFB" w14:textId="77777777" w:rsidR="00E021E1" w:rsidRPr="004530FC" w:rsidRDefault="00E021E1" w:rsidP="00816447">
      <w:pPr>
        <w:rPr>
          <w:rFonts w:asciiTheme="minorHAnsi" w:hAnsiTheme="minorHAnsi" w:cstheme="minorHAnsi"/>
          <w:b/>
          <w:sz w:val="22"/>
          <w:szCs w:val="22"/>
        </w:rPr>
      </w:pPr>
    </w:p>
    <w:p w14:paraId="55894E78" w14:textId="432A13B1" w:rsidR="00816447" w:rsidRPr="004530FC" w:rsidRDefault="00816447" w:rsidP="003B5B9A">
      <w:pPr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b/>
          <w:sz w:val="22"/>
          <w:szCs w:val="22"/>
        </w:rPr>
        <w:t>Salary:</w:t>
      </w:r>
      <w:r w:rsidRPr="004530FC">
        <w:rPr>
          <w:rFonts w:asciiTheme="minorHAnsi" w:hAnsiTheme="minorHAnsi" w:cstheme="minorHAnsi"/>
          <w:b/>
          <w:sz w:val="22"/>
          <w:szCs w:val="22"/>
        </w:rPr>
        <w:tab/>
      </w:r>
      <w:r w:rsidRPr="004530FC">
        <w:rPr>
          <w:rFonts w:asciiTheme="minorHAnsi" w:hAnsiTheme="minorHAnsi" w:cstheme="minorHAnsi"/>
          <w:b/>
          <w:sz w:val="22"/>
          <w:szCs w:val="22"/>
        </w:rPr>
        <w:tab/>
      </w:r>
      <w:r w:rsidR="002F649D" w:rsidRPr="004530FC">
        <w:rPr>
          <w:rFonts w:asciiTheme="minorHAnsi" w:hAnsiTheme="minorHAnsi" w:cstheme="minorHAnsi"/>
          <w:sz w:val="22"/>
          <w:szCs w:val="22"/>
        </w:rPr>
        <w:t>Move On Salary Band 6 (£29,379 – £32,643)</w:t>
      </w:r>
    </w:p>
    <w:p w14:paraId="436426B6" w14:textId="742DE5A3" w:rsidR="00816447" w:rsidRPr="004530FC" w:rsidRDefault="00816447" w:rsidP="00C51D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4015F0" w14:textId="04840312" w:rsidR="003B5B9A" w:rsidRPr="004530FC" w:rsidRDefault="003B5B9A" w:rsidP="003B5B9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30FC">
        <w:rPr>
          <w:rFonts w:asciiTheme="minorHAnsi" w:hAnsiTheme="minorHAnsi" w:cstheme="minorHAnsi"/>
          <w:b/>
          <w:sz w:val="22"/>
          <w:szCs w:val="22"/>
        </w:rPr>
        <w:t>About MOWR</w:t>
      </w:r>
    </w:p>
    <w:p w14:paraId="5C17FD58" w14:textId="52AB117B" w:rsidR="003B5B9A" w:rsidRPr="004530FC" w:rsidRDefault="003B5B9A" w:rsidP="003B5B9A">
      <w:pPr>
        <w:jc w:val="both"/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>MOWR is a successful social enterprise established by charity Move On in early 2018, with both environmental and social aims:</w:t>
      </w:r>
    </w:p>
    <w:p w14:paraId="1F5F1102" w14:textId="77777777" w:rsidR="003B5B9A" w:rsidRPr="004530FC" w:rsidRDefault="003B5B9A" w:rsidP="003B5B9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 xml:space="preserve">to re-use waste timber, contributing to the circular economy and helping the environment through reducing the amount of timber sent to land fill or for chipping </w:t>
      </w:r>
    </w:p>
    <w:p w14:paraId="1D1C2CC1" w14:textId="77777777" w:rsidR="003B5B9A" w:rsidRPr="004530FC" w:rsidRDefault="003B5B9A" w:rsidP="003B5B9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>deliver employability skills, training, valuable jobs and volunteering opportunities for vulnerable people.</w:t>
      </w:r>
    </w:p>
    <w:p w14:paraId="4BE35528" w14:textId="77777777" w:rsidR="003B5B9A" w:rsidRPr="004530FC" w:rsidRDefault="003B5B9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8B4A10" w14:textId="75BDDF25" w:rsidR="00460D2E" w:rsidRDefault="00460D2E" w:rsidP="00460D2E">
      <w:pPr>
        <w:jc w:val="both"/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 xml:space="preserve">MOWR collects waste timber from the construction and events industries, as well as domestic settings.  We re-use as much of this timber as possible, either selling on direct to the public, or through upcycling into furniture and other products.  </w:t>
      </w:r>
      <w:r w:rsidR="002F649D" w:rsidRPr="004530FC">
        <w:rPr>
          <w:rFonts w:asciiTheme="minorHAnsi" w:hAnsiTheme="minorHAnsi" w:cstheme="minorHAnsi"/>
          <w:sz w:val="22"/>
          <w:szCs w:val="22"/>
        </w:rPr>
        <w:t>In the process of our day to day work, we offer volunteering and training opportunities.</w:t>
      </w:r>
    </w:p>
    <w:p w14:paraId="57767E23" w14:textId="77777777" w:rsidR="004530FC" w:rsidRDefault="004530FC" w:rsidP="00460D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1F22F" w14:textId="3D34F1BD" w:rsidR="004530FC" w:rsidRPr="004530FC" w:rsidRDefault="004530FC" w:rsidP="00460D2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a social enterprise, MOWR </w:t>
      </w:r>
      <w:r w:rsidR="0042708C">
        <w:rPr>
          <w:rFonts w:asciiTheme="minorHAnsi" w:hAnsiTheme="minorHAnsi" w:cstheme="minorHAnsi"/>
          <w:sz w:val="22"/>
          <w:szCs w:val="22"/>
        </w:rPr>
        <w:t xml:space="preserve">depends on </w:t>
      </w:r>
      <w:r>
        <w:rPr>
          <w:rFonts w:asciiTheme="minorHAnsi" w:hAnsiTheme="minorHAnsi" w:cstheme="minorHAnsi"/>
          <w:sz w:val="22"/>
          <w:szCs w:val="22"/>
        </w:rPr>
        <w:t>generat</w:t>
      </w:r>
      <w:r w:rsidR="0042708C">
        <w:rPr>
          <w:rFonts w:asciiTheme="minorHAnsi" w:hAnsiTheme="minorHAnsi" w:cstheme="minorHAnsi"/>
          <w:sz w:val="22"/>
          <w:szCs w:val="22"/>
        </w:rPr>
        <w:t xml:space="preserve">ing </w:t>
      </w:r>
      <w:r>
        <w:rPr>
          <w:rFonts w:asciiTheme="minorHAnsi" w:hAnsiTheme="minorHAnsi" w:cstheme="minorHAnsi"/>
          <w:sz w:val="22"/>
          <w:szCs w:val="22"/>
        </w:rPr>
        <w:t>income through trading to meet its costs, in the process delivering environm</w:t>
      </w:r>
      <w:r w:rsidR="0042708C">
        <w:rPr>
          <w:rFonts w:asciiTheme="minorHAnsi" w:hAnsiTheme="minorHAnsi" w:cstheme="minorHAnsi"/>
          <w:sz w:val="22"/>
          <w:szCs w:val="22"/>
        </w:rPr>
        <w:t xml:space="preserve">ental and </w:t>
      </w:r>
      <w:r>
        <w:rPr>
          <w:rFonts w:asciiTheme="minorHAnsi" w:hAnsiTheme="minorHAnsi" w:cstheme="minorHAnsi"/>
          <w:sz w:val="22"/>
          <w:szCs w:val="22"/>
        </w:rPr>
        <w:t xml:space="preserve">social impact. </w:t>
      </w:r>
    </w:p>
    <w:p w14:paraId="34A4F140" w14:textId="77777777" w:rsidR="00460D2E" w:rsidRPr="004530FC" w:rsidRDefault="00460D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67A8D1" w14:textId="7F190A22" w:rsidR="000B31E0" w:rsidRPr="004530FC" w:rsidRDefault="000B31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30FC">
        <w:rPr>
          <w:rFonts w:asciiTheme="minorHAnsi" w:hAnsiTheme="minorHAnsi" w:cstheme="minorHAnsi"/>
          <w:b/>
          <w:sz w:val="22"/>
          <w:szCs w:val="22"/>
        </w:rPr>
        <w:t>About Move On</w:t>
      </w:r>
      <w:r w:rsidR="00A05773" w:rsidRPr="004530FC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2FDCD685" w14:textId="6D173F98" w:rsidR="003B5B9A" w:rsidRPr="004530FC" w:rsidRDefault="003B5B9A" w:rsidP="003B5B9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530FC">
        <w:rPr>
          <w:rStyle w:val="normaltextrun"/>
          <w:rFonts w:asciiTheme="minorHAnsi" w:hAnsiTheme="minorHAnsi" w:cstheme="minorHAnsi"/>
          <w:bCs/>
          <w:sz w:val="22"/>
          <w:szCs w:val="22"/>
        </w:rPr>
        <w:t>Move On’s mission is to support vulnerable people to achieve personal goals and make positive lasting change in their lives.</w:t>
      </w:r>
      <w:r w:rsidR="00460D2E" w:rsidRPr="004530FC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Pr="004530FC">
        <w:rPr>
          <w:rStyle w:val="eop"/>
          <w:rFonts w:asciiTheme="minorHAnsi" w:hAnsiTheme="minorHAnsi" w:cstheme="minorHAnsi"/>
          <w:sz w:val="22"/>
          <w:szCs w:val="22"/>
        </w:rPr>
        <w:t xml:space="preserve">We </w:t>
      </w:r>
      <w:r w:rsidRPr="004530FC">
        <w:rPr>
          <w:rStyle w:val="normaltextrun"/>
          <w:rFonts w:asciiTheme="minorHAnsi" w:hAnsiTheme="minorHAnsi" w:cstheme="minorHAnsi"/>
          <w:sz w:val="22"/>
          <w:szCs w:val="22"/>
        </w:rPr>
        <w:t>offer a range of services, which meet the needs of our service users and volunteers, which are flexible and innovative, responding to changing needs and circumstances.</w:t>
      </w:r>
      <w:r w:rsidR="0042708C">
        <w:rPr>
          <w:rStyle w:val="normaltextrun"/>
          <w:rFonts w:asciiTheme="minorHAnsi" w:hAnsiTheme="minorHAnsi" w:cstheme="minorHAnsi"/>
          <w:sz w:val="22"/>
          <w:szCs w:val="22"/>
        </w:rPr>
        <w:t xml:space="preserve">  </w:t>
      </w:r>
      <w:r w:rsidRPr="004530FC">
        <w:rPr>
          <w:rStyle w:val="normaltextrun"/>
          <w:rFonts w:asciiTheme="minorHAnsi" w:hAnsiTheme="minorHAnsi" w:cstheme="minorHAnsi"/>
          <w:sz w:val="22"/>
          <w:szCs w:val="22"/>
        </w:rPr>
        <w:t xml:space="preserve">Move On’s services are delivered in a manner which </w:t>
      </w:r>
      <w:r w:rsidR="00FC66A8" w:rsidRPr="004530FC">
        <w:rPr>
          <w:rStyle w:val="normaltextrun"/>
          <w:rFonts w:asciiTheme="minorHAnsi" w:hAnsiTheme="minorHAnsi" w:cstheme="minorHAnsi"/>
          <w:sz w:val="22"/>
          <w:szCs w:val="22"/>
        </w:rPr>
        <w:t>are</w:t>
      </w:r>
      <w:r w:rsidRPr="004530FC">
        <w:rPr>
          <w:rStyle w:val="normaltextrun"/>
          <w:rFonts w:asciiTheme="minorHAnsi" w:hAnsiTheme="minorHAnsi" w:cstheme="minorHAnsi"/>
          <w:sz w:val="22"/>
          <w:szCs w:val="22"/>
        </w:rPr>
        <w:t xml:space="preserve"> trauma informed/skilled, person-centred and asset-based.  We are committed to supporting people where they need it, when they need it and for as long as they need it.</w:t>
      </w:r>
      <w:r w:rsidRPr="004530F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B8CB65" w14:textId="77777777" w:rsidR="00646437" w:rsidRPr="004530FC" w:rsidRDefault="00646437" w:rsidP="04308F4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7077C9" w14:textId="6793640E" w:rsidR="00BF3220" w:rsidRPr="004530FC" w:rsidRDefault="00460D2E" w:rsidP="04308F4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30FC">
        <w:rPr>
          <w:rFonts w:asciiTheme="minorHAnsi" w:hAnsiTheme="minorHAnsi" w:cstheme="minorHAnsi"/>
          <w:b/>
          <w:sz w:val="22"/>
          <w:szCs w:val="22"/>
        </w:rPr>
        <w:t>Main Purpose of the Role</w:t>
      </w:r>
    </w:p>
    <w:p w14:paraId="0327564D" w14:textId="1726838B" w:rsidR="00A06A57" w:rsidRPr="004530FC" w:rsidRDefault="00A06A57" w:rsidP="04308F4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E7F96A" w14:textId="6CD9C08C" w:rsidR="52FE8758" w:rsidRPr="004530FC" w:rsidRDefault="52FE8758" w:rsidP="6DA21891">
      <w:pPr>
        <w:jc w:val="both"/>
        <w:rPr>
          <w:rFonts w:asciiTheme="minorHAnsi" w:hAnsiTheme="minorHAnsi" w:cstheme="minorBidi"/>
          <w:sz w:val="22"/>
          <w:szCs w:val="22"/>
        </w:rPr>
      </w:pPr>
      <w:r w:rsidRPr="004530FC">
        <w:rPr>
          <w:rFonts w:asciiTheme="minorHAnsi" w:hAnsiTheme="minorHAnsi" w:cstheme="minorBidi"/>
          <w:sz w:val="22"/>
          <w:szCs w:val="22"/>
        </w:rPr>
        <w:t>We are seeking an experienced Operational Manager with the expertis</w:t>
      </w:r>
      <w:r w:rsidR="7ADBE26C" w:rsidRPr="004530FC">
        <w:rPr>
          <w:rFonts w:asciiTheme="minorHAnsi" w:hAnsiTheme="minorHAnsi" w:cstheme="minorBidi"/>
          <w:sz w:val="22"/>
          <w:szCs w:val="22"/>
        </w:rPr>
        <w:t>e, values and ambition</w:t>
      </w:r>
      <w:r w:rsidRPr="004530FC">
        <w:rPr>
          <w:rFonts w:asciiTheme="minorHAnsi" w:hAnsiTheme="minorHAnsi" w:cstheme="minorBidi"/>
          <w:sz w:val="22"/>
          <w:szCs w:val="22"/>
        </w:rPr>
        <w:t xml:space="preserve"> to </w:t>
      </w:r>
      <w:r w:rsidR="20760E42" w:rsidRPr="004530FC">
        <w:rPr>
          <w:rFonts w:asciiTheme="minorHAnsi" w:hAnsiTheme="minorHAnsi" w:cstheme="minorBidi"/>
          <w:sz w:val="22"/>
          <w:szCs w:val="22"/>
        </w:rPr>
        <w:t>manage and develop</w:t>
      </w:r>
      <w:r w:rsidRPr="004530FC">
        <w:rPr>
          <w:rFonts w:asciiTheme="minorHAnsi" w:hAnsiTheme="minorHAnsi" w:cstheme="minorBidi"/>
          <w:sz w:val="22"/>
          <w:szCs w:val="22"/>
        </w:rPr>
        <w:t xml:space="preserve"> our </w:t>
      </w:r>
      <w:r w:rsidR="014278D1" w:rsidRPr="004530FC">
        <w:rPr>
          <w:rFonts w:asciiTheme="minorHAnsi" w:hAnsiTheme="minorHAnsi" w:cstheme="minorBidi"/>
          <w:sz w:val="22"/>
          <w:szCs w:val="22"/>
        </w:rPr>
        <w:t xml:space="preserve">growing business. This is a senior leader position within the organisation, reporting to the Director of Operations. </w:t>
      </w:r>
    </w:p>
    <w:p w14:paraId="4856B37F" w14:textId="3DA77901" w:rsidR="6DA21891" w:rsidRPr="004530FC" w:rsidRDefault="6DA21891" w:rsidP="6DA21891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56F35077" w14:textId="7766CA5B" w:rsidR="0058799B" w:rsidRPr="004530FC" w:rsidRDefault="00A06A57" w:rsidP="0058799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30FC">
        <w:rPr>
          <w:rFonts w:asciiTheme="minorHAnsi" w:hAnsiTheme="minorHAnsi" w:cstheme="minorHAnsi"/>
          <w:bCs/>
          <w:sz w:val="22"/>
          <w:szCs w:val="22"/>
        </w:rPr>
        <w:t>We are looking for someone</w:t>
      </w:r>
      <w:r w:rsidR="00885239" w:rsidRPr="004530FC">
        <w:rPr>
          <w:rFonts w:asciiTheme="minorHAnsi" w:hAnsiTheme="minorHAnsi" w:cstheme="minorHAnsi"/>
          <w:bCs/>
          <w:sz w:val="22"/>
          <w:szCs w:val="22"/>
        </w:rPr>
        <w:t xml:space="preserve"> who </w:t>
      </w:r>
      <w:r w:rsidR="0058799B" w:rsidRPr="004530FC">
        <w:rPr>
          <w:rFonts w:asciiTheme="minorHAnsi" w:hAnsiTheme="minorHAnsi" w:cstheme="minorHAnsi"/>
          <w:bCs/>
          <w:sz w:val="22"/>
          <w:szCs w:val="22"/>
        </w:rPr>
        <w:t xml:space="preserve">is </w:t>
      </w:r>
      <w:r w:rsidR="00FC66A8" w:rsidRPr="004530FC">
        <w:rPr>
          <w:rFonts w:asciiTheme="minorHAnsi" w:hAnsiTheme="minorHAnsi" w:cstheme="minorHAnsi"/>
          <w:bCs/>
          <w:sz w:val="22"/>
          <w:szCs w:val="22"/>
        </w:rPr>
        <w:t>hands-on, h</w:t>
      </w:r>
      <w:r w:rsidR="0058799B" w:rsidRPr="004530FC">
        <w:rPr>
          <w:rFonts w:asciiTheme="minorHAnsi" w:hAnsiTheme="minorHAnsi" w:cstheme="minorHAnsi"/>
          <w:bCs/>
          <w:sz w:val="22"/>
          <w:szCs w:val="22"/>
        </w:rPr>
        <w:t xml:space="preserve">ighly motivated, </w:t>
      </w:r>
      <w:r w:rsidR="00FC66A8" w:rsidRPr="004530FC">
        <w:rPr>
          <w:rFonts w:asciiTheme="minorHAnsi" w:hAnsiTheme="minorHAnsi" w:cstheme="minorHAnsi"/>
          <w:sz w:val="22"/>
          <w:szCs w:val="22"/>
        </w:rPr>
        <w:t>commercially aware</w:t>
      </w:r>
      <w:r w:rsidR="0058799B" w:rsidRPr="004530FC">
        <w:rPr>
          <w:rFonts w:asciiTheme="minorHAnsi" w:hAnsiTheme="minorHAnsi" w:cstheme="minorHAnsi"/>
          <w:sz w:val="22"/>
          <w:szCs w:val="22"/>
        </w:rPr>
        <w:t xml:space="preserve">, </w:t>
      </w:r>
      <w:r w:rsidR="00F1331F" w:rsidRPr="004530FC">
        <w:rPr>
          <w:rFonts w:asciiTheme="minorHAnsi" w:hAnsiTheme="minorHAnsi" w:cstheme="minorHAnsi"/>
          <w:sz w:val="22"/>
          <w:szCs w:val="22"/>
        </w:rPr>
        <w:t xml:space="preserve">has </w:t>
      </w:r>
      <w:r w:rsidRPr="004530FC">
        <w:rPr>
          <w:rFonts w:asciiTheme="minorHAnsi" w:hAnsiTheme="minorHAnsi" w:cstheme="minorHAnsi"/>
          <w:bCs/>
          <w:sz w:val="22"/>
          <w:szCs w:val="22"/>
        </w:rPr>
        <w:t>excellent communication skills</w:t>
      </w:r>
      <w:r w:rsidR="0058799B" w:rsidRPr="004530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1331F" w:rsidRPr="004530FC">
        <w:rPr>
          <w:rFonts w:asciiTheme="minorHAnsi" w:hAnsiTheme="minorHAnsi" w:cstheme="minorHAnsi"/>
          <w:bCs/>
          <w:sz w:val="22"/>
          <w:szCs w:val="22"/>
        </w:rPr>
        <w:t>and</w:t>
      </w:r>
      <w:r w:rsidR="00FC66A8" w:rsidRPr="004530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799B" w:rsidRPr="004530FC">
        <w:rPr>
          <w:rFonts w:asciiTheme="minorHAnsi" w:hAnsiTheme="minorHAnsi" w:cstheme="minorHAnsi"/>
          <w:sz w:val="22"/>
          <w:szCs w:val="22"/>
        </w:rPr>
        <w:t xml:space="preserve">strong operational skills.  A proven leader, you will have </w:t>
      </w:r>
      <w:r w:rsidRPr="004530FC">
        <w:rPr>
          <w:rFonts w:asciiTheme="minorHAnsi" w:hAnsiTheme="minorHAnsi" w:cstheme="minorHAnsi"/>
          <w:bCs/>
          <w:sz w:val="22"/>
          <w:szCs w:val="22"/>
        </w:rPr>
        <w:t xml:space="preserve">a commitment to </w:t>
      </w:r>
      <w:r w:rsidR="00F23EC4" w:rsidRPr="004530FC">
        <w:rPr>
          <w:rFonts w:asciiTheme="minorHAnsi" w:hAnsiTheme="minorHAnsi" w:cstheme="minorHAnsi"/>
          <w:bCs/>
          <w:sz w:val="22"/>
          <w:szCs w:val="22"/>
        </w:rPr>
        <w:t>grow the business, delivering high quality service with positive social impact in line with our mission and core values.</w:t>
      </w:r>
    </w:p>
    <w:p w14:paraId="69D35EA5" w14:textId="5FBDCB69" w:rsidR="002B4C3E" w:rsidRPr="004530FC" w:rsidRDefault="002B4C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3A38FB" w14:textId="71324AE9" w:rsidR="00646437" w:rsidRPr="004530FC" w:rsidRDefault="4E065503">
      <w:pPr>
        <w:jc w:val="both"/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>The role will provide</w:t>
      </w:r>
      <w:r w:rsidR="00CE3344" w:rsidRPr="004530FC">
        <w:rPr>
          <w:rFonts w:asciiTheme="minorHAnsi" w:hAnsiTheme="minorHAnsi" w:cstheme="minorHAnsi"/>
          <w:sz w:val="22"/>
          <w:szCs w:val="22"/>
        </w:rPr>
        <w:t xml:space="preserve"> </w:t>
      </w:r>
      <w:r w:rsidRPr="004530FC">
        <w:rPr>
          <w:rFonts w:asciiTheme="minorHAnsi" w:hAnsiTheme="minorHAnsi" w:cstheme="minorHAnsi"/>
          <w:sz w:val="22"/>
          <w:szCs w:val="22"/>
        </w:rPr>
        <w:t xml:space="preserve">a great opportunity to demonstrate </w:t>
      </w:r>
      <w:r w:rsidR="00CE3344" w:rsidRPr="004530FC">
        <w:rPr>
          <w:rFonts w:asciiTheme="minorHAnsi" w:hAnsiTheme="minorHAnsi" w:cstheme="minorHAnsi"/>
          <w:sz w:val="22"/>
          <w:szCs w:val="22"/>
        </w:rPr>
        <w:t>your</w:t>
      </w:r>
      <w:r w:rsidRPr="004530FC">
        <w:rPr>
          <w:rFonts w:asciiTheme="minorHAnsi" w:hAnsiTheme="minorHAnsi" w:cstheme="minorHAnsi"/>
          <w:sz w:val="22"/>
          <w:szCs w:val="22"/>
        </w:rPr>
        <w:t xml:space="preserve"> skills</w:t>
      </w:r>
      <w:r w:rsidR="00FC66A8" w:rsidRPr="004530FC">
        <w:rPr>
          <w:rFonts w:asciiTheme="minorHAnsi" w:hAnsiTheme="minorHAnsi" w:cstheme="minorHAnsi"/>
          <w:sz w:val="22"/>
          <w:szCs w:val="22"/>
        </w:rPr>
        <w:t xml:space="preserve"> and experience</w:t>
      </w:r>
      <w:r w:rsidRPr="004530FC">
        <w:rPr>
          <w:rFonts w:asciiTheme="minorHAnsi" w:hAnsiTheme="minorHAnsi" w:cstheme="minorHAnsi"/>
          <w:sz w:val="22"/>
          <w:szCs w:val="22"/>
        </w:rPr>
        <w:t xml:space="preserve"> in managing</w:t>
      </w:r>
      <w:r w:rsidR="00CE3344" w:rsidRPr="004530FC">
        <w:rPr>
          <w:rFonts w:asciiTheme="minorHAnsi" w:hAnsiTheme="minorHAnsi" w:cstheme="minorHAnsi"/>
          <w:sz w:val="22"/>
          <w:szCs w:val="22"/>
        </w:rPr>
        <w:t xml:space="preserve"> and growing</w:t>
      </w:r>
      <w:r w:rsidRPr="004530FC">
        <w:rPr>
          <w:rFonts w:asciiTheme="minorHAnsi" w:hAnsiTheme="minorHAnsi" w:cstheme="minorHAnsi"/>
          <w:sz w:val="22"/>
          <w:szCs w:val="22"/>
        </w:rPr>
        <w:t xml:space="preserve"> an exciting </w:t>
      </w:r>
      <w:r w:rsidR="32086511" w:rsidRPr="004530FC">
        <w:rPr>
          <w:rFonts w:asciiTheme="minorHAnsi" w:hAnsiTheme="minorHAnsi" w:cstheme="minorHAnsi"/>
          <w:sz w:val="22"/>
          <w:szCs w:val="22"/>
        </w:rPr>
        <w:t>s</w:t>
      </w:r>
      <w:r w:rsidRPr="004530FC">
        <w:rPr>
          <w:rFonts w:asciiTheme="minorHAnsi" w:hAnsiTheme="minorHAnsi" w:cstheme="minorHAnsi"/>
          <w:sz w:val="22"/>
          <w:szCs w:val="22"/>
        </w:rPr>
        <w:t>ocial enterprise, leading, working alongside and inspiring others to make a real contribution to the local community</w:t>
      </w:r>
      <w:r w:rsidR="0058799B" w:rsidRPr="004530FC">
        <w:rPr>
          <w:rFonts w:asciiTheme="minorHAnsi" w:hAnsiTheme="minorHAnsi" w:cstheme="minorHAnsi"/>
          <w:sz w:val="22"/>
          <w:szCs w:val="22"/>
        </w:rPr>
        <w:t>, circular economy</w:t>
      </w:r>
      <w:r w:rsidRPr="004530FC">
        <w:rPr>
          <w:rFonts w:asciiTheme="minorHAnsi" w:hAnsiTheme="minorHAnsi" w:cstheme="minorHAnsi"/>
          <w:sz w:val="22"/>
          <w:szCs w:val="22"/>
        </w:rPr>
        <w:t xml:space="preserve"> and to local sustainability.  </w:t>
      </w:r>
    </w:p>
    <w:p w14:paraId="25B67BCA" w14:textId="3CCB6B26" w:rsidR="00646437" w:rsidRPr="004530FC" w:rsidRDefault="006464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C2F18F" w14:textId="2B2BF8CB" w:rsidR="00646437" w:rsidRPr="004530FC" w:rsidRDefault="2F7EB72C" w:rsidP="04308F49">
      <w:pPr>
        <w:jc w:val="both"/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>MOWR is a member of the UK-wide National Community Wood Recycling Project Network.</w:t>
      </w:r>
    </w:p>
    <w:p w14:paraId="50F43D5E" w14:textId="44E30CC6" w:rsidR="00C1628C" w:rsidRPr="004530FC" w:rsidRDefault="00C1628C" w:rsidP="04308F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6DE8A9" w14:textId="74838856" w:rsidR="00C1628C" w:rsidRPr="004530FC" w:rsidRDefault="00C1628C" w:rsidP="04308F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124F7D" w14:textId="5A805F2D" w:rsidR="00C1628C" w:rsidRPr="004530FC" w:rsidRDefault="00C1628C" w:rsidP="04308F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D0296D" w14:textId="219ECA4C" w:rsidR="00C1628C" w:rsidRPr="004530FC" w:rsidRDefault="00C1628C" w:rsidP="04308F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C3836C" w14:textId="42FFE352" w:rsidR="000425AA" w:rsidRPr="004530FC" w:rsidRDefault="000425AA" w:rsidP="04308F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C08CD7" w14:textId="0EE7FBF6" w:rsidR="000425AA" w:rsidRPr="004530FC" w:rsidRDefault="000425AA" w:rsidP="04308F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B9B68D" w14:textId="61C5A16A" w:rsidR="000425AA" w:rsidRPr="004530FC" w:rsidRDefault="000425AA" w:rsidP="04308F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CE5811" w14:textId="77777777" w:rsidR="000425AA" w:rsidRPr="004530FC" w:rsidRDefault="000425AA" w:rsidP="04308F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5EECCA" w14:textId="77777777" w:rsidR="00C1628C" w:rsidRPr="004530FC" w:rsidRDefault="00C1628C" w:rsidP="04308F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3985D7" w14:textId="22B05048" w:rsidR="00646437" w:rsidRPr="004530FC" w:rsidRDefault="00646437" w:rsidP="04308F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73CA90" w14:textId="44DC4503" w:rsidR="00646437" w:rsidRPr="004530FC" w:rsidRDefault="00C51DCB" w:rsidP="04308F4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30FC">
        <w:rPr>
          <w:rFonts w:asciiTheme="minorHAnsi" w:hAnsiTheme="minorHAnsi" w:cstheme="minorHAnsi"/>
          <w:b/>
          <w:bCs/>
          <w:sz w:val="22"/>
          <w:szCs w:val="22"/>
        </w:rPr>
        <w:t>Responsibilities and Tasks:</w:t>
      </w:r>
    </w:p>
    <w:p w14:paraId="5DAB6C7B" w14:textId="77777777" w:rsidR="00012898" w:rsidRPr="004530FC" w:rsidRDefault="000128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0094EF" w14:textId="77C5980F" w:rsidR="00012898" w:rsidRPr="004530FC" w:rsidRDefault="00C1628C">
      <w:pPr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530FC">
        <w:rPr>
          <w:rFonts w:asciiTheme="minorHAnsi" w:eastAsiaTheme="minorEastAsia" w:hAnsiTheme="minorHAnsi" w:cstheme="minorHAnsi"/>
          <w:sz w:val="22"/>
          <w:szCs w:val="22"/>
        </w:rPr>
        <w:t xml:space="preserve">Develop and implement </w:t>
      </w:r>
      <w:r w:rsidR="000425AA" w:rsidRPr="004530FC">
        <w:rPr>
          <w:rFonts w:asciiTheme="minorHAnsi" w:eastAsiaTheme="minorEastAsia" w:hAnsiTheme="minorHAnsi" w:cstheme="minorHAnsi"/>
          <w:sz w:val="22"/>
          <w:szCs w:val="22"/>
        </w:rPr>
        <w:t xml:space="preserve">our </w:t>
      </w:r>
      <w:r w:rsidRPr="004530FC">
        <w:rPr>
          <w:rFonts w:asciiTheme="minorHAnsi" w:eastAsiaTheme="minorEastAsia" w:hAnsiTheme="minorHAnsi" w:cstheme="minorHAnsi"/>
          <w:sz w:val="22"/>
          <w:szCs w:val="22"/>
        </w:rPr>
        <w:t>strategy to grow the business</w:t>
      </w:r>
      <w:r w:rsidR="000455D5" w:rsidRPr="004530FC">
        <w:rPr>
          <w:rFonts w:asciiTheme="minorHAnsi" w:eastAsiaTheme="minorEastAsia" w:hAnsiTheme="minorHAnsi" w:cstheme="minorHAnsi"/>
          <w:sz w:val="22"/>
          <w:szCs w:val="22"/>
        </w:rPr>
        <w:t>, ensuring profitability</w:t>
      </w:r>
    </w:p>
    <w:p w14:paraId="74BB7DE5" w14:textId="72675EC6" w:rsidR="00012898" w:rsidRPr="004530FC" w:rsidRDefault="00C1628C" w:rsidP="04308F4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 xml:space="preserve">Develop commercial and operational processes to source stock and add value to recycled wood products </w:t>
      </w:r>
    </w:p>
    <w:p w14:paraId="0B3E266A" w14:textId="6C4011F2" w:rsidR="00012898" w:rsidRPr="004530FC" w:rsidRDefault="4DA9927F" w:rsidP="04308F4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 xml:space="preserve">To ensure </w:t>
      </w:r>
      <w:r w:rsidR="093836D3" w:rsidRPr="004530FC">
        <w:rPr>
          <w:rFonts w:asciiTheme="minorHAnsi" w:hAnsiTheme="minorHAnsi" w:cstheme="minorHAnsi"/>
          <w:sz w:val="22"/>
          <w:szCs w:val="22"/>
        </w:rPr>
        <w:t>Health and Safety standards are maintained at all times</w:t>
      </w:r>
      <w:r w:rsidR="5A811087" w:rsidRPr="004530FC">
        <w:rPr>
          <w:rFonts w:asciiTheme="minorHAnsi" w:hAnsiTheme="minorHAnsi" w:cstheme="minorHAnsi"/>
          <w:sz w:val="22"/>
          <w:szCs w:val="22"/>
        </w:rPr>
        <w:t>,</w:t>
      </w:r>
      <w:r w:rsidR="093836D3" w:rsidRPr="004530FC">
        <w:rPr>
          <w:rFonts w:asciiTheme="minorHAnsi" w:hAnsiTheme="minorHAnsi" w:cstheme="minorHAnsi"/>
          <w:sz w:val="22"/>
          <w:szCs w:val="22"/>
        </w:rPr>
        <w:t xml:space="preserve"> in a busy </w:t>
      </w:r>
      <w:r w:rsidR="0CE22F20" w:rsidRPr="004530FC">
        <w:rPr>
          <w:rFonts w:asciiTheme="minorHAnsi" w:hAnsiTheme="minorHAnsi" w:cstheme="minorHAnsi"/>
          <w:sz w:val="22"/>
          <w:szCs w:val="22"/>
        </w:rPr>
        <w:t>working</w:t>
      </w:r>
      <w:r w:rsidR="093836D3" w:rsidRPr="004530FC">
        <w:rPr>
          <w:rFonts w:asciiTheme="minorHAnsi" w:hAnsiTheme="minorHAnsi" w:cstheme="minorHAnsi"/>
          <w:sz w:val="22"/>
          <w:szCs w:val="22"/>
        </w:rPr>
        <w:t xml:space="preserve"> environment</w:t>
      </w:r>
    </w:p>
    <w:p w14:paraId="0EB6DB9E" w14:textId="02ABBE5B" w:rsidR="00012898" w:rsidRPr="004530FC" w:rsidRDefault="721D6E74" w:rsidP="04308F4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>Managing</w:t>
      </w:r>
      <w:r w:rsidR="093836D3" w:rsidRPr="004530FC">
        <w:rPr>
          <w:rFonts w:asciiTheme="minorHAnsi" w:hAnsiTheme="minorHAnsi" w:cstheme="minorHAnsi"/>
          <w:sz w:val="22"/>
          <w:szCs w:val="22"/>
        </w:rPr>
        <w:t xml:space="preserve"> </w:t>
      </w:r>
      <w:r w:rsidR="00C1628C" w:rsidRPr="004530FC">
        <w:rPr>
          <w:rFonts w:asciiTheme="minorHAnsi" w:hAnsiTheme="minorHAnsi" w:cstheme="minorHAnsi"/>
          <w:sz w:val="22"/>
          <w:szCs w:val="22"/>
        </w:rPr>
        <w:t>sales, margins and costs within the business</w:t>
      </w:r>
      <w:r w:rsidR="000455D5" w:rsidRPr="004530FC">
        <w:rPr>
          <w:rFonts w:asciiTheme="minorHAnsi" w:hAnsiTheme="minorHAnsi" w:cstheme="minorHAnsi"/>
          <w:sz w:val="22"/>
          <w:szCs w:val="22"/>
        </w:rPr>
        <w:t>,</w:t>
      </w:r>
      <w:r w:rsidR="00C1628C" w:rsidRPr="004530FC">
        <w:rPr>
          <w:rFonts w:asciiTheme="minorHAnsi" w:hAnsiTheme="minorHAnsi" w:cstheme="minorHAnsi"/>
          <w:sz w:val="22"/>
          <w:szCs w:val="22"/>
        </w:rPr>
        <w:t xml:space="preserve"> to achieve the annual operating plan</w:t>
      </w:r>
    </w:p>
    <w:p w14:paraId="08A1F401" w14:textId="4B13521B" w:rsidR="00012898" w:rsidRPr="004530FC" w:rsidRDefault="1BD98EC3" w:rsidP="04308F49">
      <w:pPr>
        <w:numPr>
          <w:ilvl w:val="0"/>
          <w:numId w:val="2"/>
        </w:numPr>
        <w:spacing w:line="259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 xml:space="preserve">Manage and improve all MOWR systems, processes and premises </w:t>
      </w:r>
    </w:p>
    <w:p w14:paraId="05545F25" w14:textId="20435C76" w:rsidR="00012898" w:rsidRPr="004530FC" w:rsidRDefault="093836D3" w:rsidP="04308F49">
      <w:pPr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 xml:space="preserve">Sustain existing </w:t>
      </w:r>
      <w:r w:rsidR="00FC66A8" w:rsidRPr="004530FC">
        <w:rPr>
          <w:rFonts w:asciiTheme="minorHAnsi" w:hAnsiTheme="minorHAnsi" w:cstheme="minorHAnsi"/>
          <w:sz w:val="22"/>
          <w:szCs w:val="22"/>
        </w:rPr>
        <w:t>relationships, sales leads, networks</w:t>
      </w:r>
      <w:r w:rsidRPr="004530FC">
        <w:rPr>
          <w:rFonts w:asciiTheme="minorHAnsi" w:hAnsiTheme="minorHAnsi" w:cstheme="minorHAnsi"/>
          <w:sz w:val="22"/>
          <w:szCs w:val="22"/>
        </w:rPr>
        <w:t xml:space="preserve"> and develop new ones</w:t>
      </w:r>
      <w:r w:rsidR="0B88D3CA" w:rsidRPr="004530FC">
        <w:rPr>
          <w:rFonts w:asciiTheme="minorHAnsi" w:hAnsiTheme="minorHAnsi" w:cstheme="minorHAnsi"/>
          <w:sz w:val="22"/>
          <w:szCs w:val="22"/>
        </w:rPr>
        <w:t>,</w:t>
      </w:r>
      <w:r w:rsidRPr="004530FC">
        <w:rPr>
          <w:rFonts w:asciiTheme="minorHAnsi" w:hAnsiTheme="minorHAnsi" w:cstheme="minorHAnsi"/>
          <w:sz w:val="22"/>
          <w:szCs w:val="22"/>
        </w:rPr>
        <w:t xml:space="preserve"> with</w:t>
      </w:r>
      <w:r w:rsidR="00FC66A8" w:rsidRPr="004530FC">
        <w:rPr>
          <w:rFonts w:asciiTheme="minorHAnsi" w:hAnsiTheme="minorHAnsi" w:cstheme="minorHAnsi"/>
          <w:sz w:val="22"/>
          <w:szCs w:val="22"/>
        </w:rPr>
        <w:t>, e.g.</w:t>
      </w:r>
      <w:r w:rsidRPr="004530FC">
        <w:rPr>
          <w:rFonts w:asciiTheme="minorHAnsi" w:hAnsiTheme="minorHAnsi" w:cstheme="minorHAnsi"/>
          <w:sz w:val="22"/>
          <w:szCs w:val="22"/>
        </w:rPr>
        <w:t xml:space="preserve"> construction</w:t>
      </w:r>
      <w:r w:rsidR="2BD586C3" w:rsidRPr="004530FC">
        <w:rPr>
          <w:rFonts w:asciiTheme="minorHAnsi" w:hAnsiTheme="minorHAnsi" w:cstheme="minorHAnsi"/>
          <w:sz w:val="22"/>
          <w:szCs w:val="22"/>
        </w:rPr>
        <w:t>,</w:t>
      </w:r>
      <w:r w:rsidRPr="004530FC">
        <w:rPr>
          <w:rFonts w:asciiTheme="minorHAnsi" w:hAnsiTheme="minorHAnsi" w:cstheme="minorHAnsi"/>
          <w:sz w:val="22"/>
          <w:szCs w:val="22"/>
        </w:rPr>
        <w:t xml:space="preserve"> events industry </w:t>
      </w:r>
      <w:r w:rsidR="55F1AD82" w:rsidRPr="004530FC">
        <w:rPr>
          <w:rFonts w:asciiTheme="minorHAnsi" w:hAnsiTheme="minorHAnsi" w:cstheme="minorHAnsi"/>
          <w:sz w:val="22"/>
          <w:szCs w:val="22"/>
        </w:rPr>
        <w:t xml:space="preserve">and other </w:t>
      </w:r>
      <w:r w:rsidRPr="004530FC">
        <w:rPr>
          <w:rFonts w:asciiTheme="minorHAnsi" w:hAnsiTheme="minorHAnsi" w:cstheme="minorHAnsi"/>
          <w:sz w:val="22"/>
          <w:szCs w:val="22"/>
        </w:rPr>
        <w:t>partners, to ensure a plentiful supply of waste timber</w:t>
      </w:r>
    </w:p>
    <w:p w14:paraId="3138E971" w14:textId="77777777" w:rsidR="00FC66A8" w:rsidRPr="004530FC" w:rsidRDefault="00FC66A8" w:rsidP="00FC66A8">
      <w:pPr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 xml:space="preserve">Recruit, support, supervise, train, manage and motivate staff and volunteers </w:t>
      </w:r>
    </w:p>
    <w:p w14:paraId="64732AAC" w14:textId="6F606F89" w:rsidR="00FC66A8" w:rsidRDefault="00FC66A8" w:rsidP="00FC66A8">
      <w:pPr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>To ensure excellent customer service at all times</w:t>
      </w:r>
    </w:p>
    <w:p w14:paraId="628CD165" w14:textId="0C5ABD69" w:rsidR="00E5666E" w:rsidRPr="004530FC" w:rsidRDefault="00E5666E" w:rsidP="00FC66A8">
      <w:pPr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Working closely with Move On’s Director of Operations and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olleagues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from other Move On teams</w:t>
      </w:r>
      <w:bookmarkStart w:id="0" w:name="_GoBack"/>
      <w:bookmarkEnd w:id="0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 ensure that high quality employability and volunteering opportunities are provided 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78C96A08" w14:textId="39532389" w:rsidR="00012898" w:rsidRPr="004530FC" w:rsidRDefault="093836D3" w:rsidP="04308F49">
      <w:pPr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>Working closely with Move On’s Marketing lead</w:t>
      </w:r>
      <w:r w:rsidR="3D0B4E4C" w:rsidRPr="004530FC">
        <w:rPr>
          <w:rFonts w:asciiTheme="minorHAnsi" w:hAnsiTheme="minorHAnsi" w:cstheme="minorHAnsi"/>
          <w:sz w:val="22"/>
          <w:szCs w:val="22"/>
        </w:rPr>
        <w:t>,</w:t>
      </w:r>
      <w:r w:rsidRPr="004530FC">
        <w:rPr>
          <w:rFonts w:asciiTheme="minorHAnsi" w:hAnsiTheme="minorHAnsi" w:cstheme="minorHAnsi"/>
          <w:sz w:val="22"/>
          <w:szCs w:val="22"/>
        </w:rPr>
        <w:t xml:space="preserve"> to ensure wide promotion of MOWR products and initiatives</w:t>
      </w:r>
    </w:p>
    <w:p w14:paraId="0C6F087D" w14:textId="61BE67D3" w:rsidR="009446E6" w:rsidRPr="004530FC" w:rsidRDefault="009446E6" w:rsidP="5274A72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 xml:space="preserve">Reporting to </w:t>
      </w:r>
      <w:r w:rsidR="00A538AD" w:rsidRPr="004530FC">
        <w:rPr>
          <w:rFonts w:asciiTheme="minorHAnsi" w:hAnsiTheme="minorHAnsi" w:cstheme="minorHAnsi"/>
          <w:sz w:val="22"/>
          <w:szCs w:val="22"/>
        </w:rPr>
        <w:t xml:space="preserve">SMT, Move On Board </w:t>
      </w:r>
      <w:r w:rsidRPr="004530FC">
        <w:rPr>
          <w:rFonts w:asciiTheme="minorHAnsi" w:hAnsiTheme="minorHAnsi" w:cstheme="minorHAnsi"/>
          <w:sz w:val="22"/>
          <w:szCs w:val="22"/>
        </w:rPr>
        <w:t>and to other stakeholders as required</w:t>
      </w:r>
    </w:p>
    <w:p w14:paraId="049F31CB" w14:textId="77777777" w:rsidR="009A492F" w:rsidRPr="004530FC" w:rsidRDefault="009A492F" w:rsidP="00AA1E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8AB190" w14:textId="77777777" w:rsidR="00E63263" w:rsidRPr="004530FC" w:rsidRDefault="00E63263" w:rsidP="00E63263">
      <w:pPr>
        <w:rPr>
          <w:rFonts w:asciiTheme="minorHAnsi" w:hAnsiTheme="minorHAnsi" w:cstheme="minorHAnsi"/>
          <w:b/>
          <w:sz w:val="22"/>
          <w:szCs w:val="22"/>
        </w:rPr>
      </w:pPr>
      <w:r w:rsidRPr="004530FC">
        <w:rPr>
          <w:rFonts w:asciiTheme="minorHAnsi" w:hAnsiTheme="minorHAnsi" w:cstheme="minorHAnsi"/>
          <w:b/>
          <w:sz w:val="22"/>
          <w:szCs w:val="22"/>
        </w:rPr>
        <w:t xml:space="preserve">What we can offer you: </w:t>
      </w:r>
    </w:p>
    <w:p w14:paraId="77CAA8DE" w14:textId="77777777" w:rsidR="00E63263" w:rsidRPr="004530FC" w:rsidRDefault="00E63263" w:rsidP="00E63263">
      <w:pPr>
        <w:rPr>
          <w:rFonts w:asciiTheme="minorHAnsi" w:hAnsiTheme="minorHAnsi" w:cstheme="minorHAnsi"/>
          <w:sz w:val="22"/>
          <w:szCs w:val="22"/>
        </w:rPr>
      </w:pPr>
    </w:p>
    <w:p w14:paraId="34BD3865" w14:textId="77777777" w:rsidR="00E63263" w:rsidRPr="004530FC" w:rsidRDefault="00E63263" w:rsidP="00E63263">
      <w:pPr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 xml:space="preserve">We strive to ensure that Move On is a great place to work by supporting, developing and valuing our people.  We offer: </w:t>
      </w:r>
    </w:p>
    <w:p w14:paraId="5A295C52" w14:textId="77777777" w:rsidR="00E63263" w:rsidRPr="004530FC" w:rsidRDefault="00E63263" w:rsidP="00E63263">
      <w:pPr>
        <w:rPr>
          <w:rFonts w:asciiTheme="minorHAnsi" w:hAnsiTheme="minorHAnsi" w:cstheme="minorHAnsi"/>
          <w:sz w:val="22"/>
          <w:szCs w:val="22"/>
        </w:rPr>
      </w:pPr>
    </w:p>
    <w:p w14:paraId="7FC7A9A0" w14:textId="0B36DE39" w:rsidR="00E63263" w:rsidRPr="004530FC" w:rsidRDefault="00E63263" w:rsidP="00E6326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 xml:space="preserve">Salary at Move On Grade 6 (£29,379 - £32,643) </w:t>
      </w:r>
    </w:p>
    <w:p w14:paraId="29C35849" w14:textId="77777777" w:rsidR="00E63263" w:rsidRPr="004530FC" w:rsidRDefault="00E63263" w:rsidP="00E63263">
      <w:pPr>
        <w:rPr>
          <w:rFonts w:asciiTheme="minorHAnsi" w:hAnsiTheme="minorHAnsi" w:cstheme="minorHAnsi"/>
          <w:sz w:val="22"/>
          <w:szCs w:val="22"/>
        </w:rPr>
      </w:pPr>
    </w:p>
    <w:p w14:paraId="461EB76B" w14:textId="77777777" w:rsidR="00E63263" w:rsidRPr="004530FC" w:rsidRDefault="00E63263" w:rsidP="00E6326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 xml:space="preserve">25 days annual leave and 9 public holidays for the first 2 years of service, increasing to 28 days and 9 public holidays after 3 years   </w:t>
      </w:r>
    </w:p>
    <w:p w14:paraId="236F67FA" w14:textId="77777777" w:rsidR="00E63263" w:rsidRPr="004530FC" w:rsidRDefault="00E63263" w:rsidP="00E63263">
      <w:pPr>
        <w:rPr>
          <w:rFonts w:asciiTheme="minorHAnsi" w:hAnsiTheme="minorHAnsi" w:cstheme="minorHAnsi"/>
          <w:sz w:val="22"/>
          <w:szCs w:val="22"/>
        </w:rPr>
      </w:pPr>
    </w:p>
    <w:p w14:paraId="03F4AF13" w14:textId="77777777" w:rsidR="00E63263" w:rsidRPr="004530FC" w:rsidRDefault="00E63263" w:rsidP="00E6326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 xml:space="preserve">Flexi-time </w:t>
      </w:r>
    </w:p>
    <w:p w14:paraId="5CED29CB" w14:textId="77777777" w:rsidR="00E63263" w:rsidRPr="004530FC" w:rsidRDefault="00E63263" w:rsidP="00E63263">
      <w:pPr>
        <w:rPr>
          <w:rFonts w:asciiTheme="minorHAnsi" w:hAnsiTheme="minorHAnsi" w:cstheme="minorHAnsi"/>
          <w:sz w:val="22"/>
          <w:szCs w:val="22"/>
        </w:rPr>
      </w:pPr>
    </w:p>
    <w:p w14:paraId="1AB52CAF" w14:textId="77777777" w:rsidR="00E63263" w:rsidRPr="004530FC" w:rsidRDefault="00E63263" w:rsidP="00E6326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 xml:space="preserve">Option to buy additional annual leave  </w:t>
      </w:r>
    </w:p>
    <w:p w14:paraId="337FE42E" w14:textId="77777777" w:rsidR="00E63263" w:rsidRPr="004530FC" w:rsidRDefault="00E63263" w:rsidP="00E63263">
      <w:pPr>
        <w:rPr>
          <w:rFonts w:asciiTheme="minorHAnsi" w:hAnsiTheme="minorHAnsi" w:cstheme="minorHAnsi"/>
          <w:sz w:val="22"/>
          <w:szCs w:val="22"/>
        </w:rPr>
      </w:pPr>
    </w:p>
    <w:p w14:paraId="4C6191CD" w14:textId="77777777" w:rsidR="00E63263" w:rsidRPr="004530FC" w:rsidRDefault="00E63263" w:rsidP="00E6326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 xml:space="preserve">Ability to progress incrementally through salary band  </w:t>
      </w:r>
    </w:p>
    <w:p w14:paraId="56233E30" w14:textId="77777777" w:rsidR="00E63263" w:rsidRPr="004530FC" w:rsidRDefault="00E63263" w:rsidP="00E63263">
      <w:pPr>
        <w:rPr>
          <w:rFonts w:asciiTheme="minorHAnsi" w:hAnsiTheme="minorHAnsi" w:cstheme="minorHAnsi"/>
          <w:sz w:val="22"/>
          <w:szCs w:val="22"/>
        </w:rPr>
      </w:pPr>
    </w:p>
    <w:p w14:paraId="211593AD" w14:textId="77777777" w:rsidR="00E63263" w:rsidRPr="004530FC" w:rsidRDefault="00E63263" w:rsidP="00E6326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 xml:space="preserve">Annual personal volunteering day  </w:t>
      </w:r>
    </w:p>
    <w:p w14:paraId="53CF1E53" w14:textId="77777777" w:rsidR="00E63263" w:rsidRPr="004530FC" w:rsidRDefault="00E63263" w:rsidP="00E63263">
      <w:pPr>
        <w:rPr>
          <w:rFonts w:asciiTheme="minorHAnsi" w:hAnsiTheme="minorHAnsi" w:cstheme="minorHAnsi"/>
          <w:sz w:val="22"/>
          <w:szCs w:val="22"/>
        </w:rPr>
      </w:pPr>
    </w:p>
    <w:p w14:paraId="4BCB451F" w14:textId="77777777" w:rsidR="00E63263" w:rsidRPr="004530FC" w:rsidRDefault="00E63263" w:rsidP="00E6326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 xml:space="preserve">Strong focus on promoting staff health and wellbeing </w:t>
      </w:r>
    </w:p>
    <w:p w14:paraId="5027907A" w14:textId="77777777" w:rsidR="00E63263" w:rsidRPr="004530FC" w:rsidRDefault="00E63263" w:rsidP="00E63263">
      <w:pPr>
        <w:rPr>
          <w:rFonts w:asciiTheme="minorHAnsi" w:hAnsiTheme="minorHAnsi" w:cstheme="minorHAnsi"/>
          <w:sz w:val="22"/>
          <w:szCs w:val="22"/>
        </w:rPr>
      </w:pPr>
    </w:p>
    <w:p w14:paraId="18DE6679" w14:textId="77777777" w:rsidR="00E63263" w:rsidRPr="004530FC" w:rsidRDefault="00E63263" w:rsidP="00E6326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 xml:space="preserve">Training allowance and commitment to CPD   </w:t>
      </w:r>
    </w:p>
    <w:p w14:paraId="270DF4BE" w14:textId="77777777" w:rsidR="00E63263" w:rsidRPr="004530FC" w:rsidRDefault="00E63263" w:rsidP="00E63263">
      <w:pPr>
        <w:rPr>
          <w:rFonts w:asciiTheme="minorHAnsi" w:hAnsiTheme="minorHAnsi" w:cstheme="minorHAnsi"/>
          <w:sz w:val="22"/>
          <w:szCs w:val="22"/>
        </w:rPr>
      </w:pPr>
    </w:p>
    <w:p w14:paraId="53128261" w14:textId="5D72ED1F" w:rsidR="00AA1E12" w:rsidRPr="004530FC" w:rsidRDefault="00E63263" w:rsidP="00E6326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>TOIL system</w:t>
      </w:r>
    </w:p>
    <w:p w14:paraId="62486C05" w14:textId="2998F802" w:rsidR="00E63263" w:rsidRPr="004530FC" w:rsidRDefault="00E63263">
      <w:pPr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br w:type="page"/>
      </w:r>
    </w:p>
    <w:p w14:paraId="6C6F2CE1" w14:textId="77777777" w:rsidR="00326F8E" w:rsidRPr="004530FC" w:rsidRDefault="00326F8E" w:rsidP="00E63263">
      <w:pPr>
        <w:rPr>
          <w:rFonts w:asciiTheme="minorHAnsi" w:hAnsiTheme="minorHAnsi" w:cstheme="minorHAnsi"/>
          <w:sz w:val="22"/>
          <w:szCs w:val="22"/>
        </w:rPr>
      </w:pPr>
    </w:p>
    <w:p w14:paraId="52452DE4" w14:textId="77777777" w:rsidR="00C51DCB" w:rsidRPr="004530FC" w:rsidRDefault="00C51DCB" w:rsidP="00E632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0FC">
        <w:rPr>
          <w:rFonts w:asciiTheme="minorHAnsi" w:hAnsiTheme="minorHAnsi" w:cstheme="minorHAnsi"/>
          <w:b/>
          <w:sz w:val="22"/>
          <w:szCs w:val="22"/>
        </w:rPr>
        <w:t>Move On</w:t>
      </w:r>
    </w:p>
    <w:p w14:paraId="58708AD4" w14:textId="4BD1216B" w:rsidR="00C51DCB" w:rsidRPr="004530FC" w:rsidRDefault="408CC698" w:rsidP="00E632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0FC">
        <w:rPr>
          <w:rFonts w:asciiTheme="minorHAnsi" w:hAnsiTheme="minorHAnsi" w:cstheme="minorHAnsi"/>
          <w:b/>
          <w:sz w:val="22"/>
          <w:szCs w:val="22"/>
        </w:rPr>
        <w:t>Move On</w:t>
      </w:r>
      <w:r w:rsidR="00C51DCB" w:rsidRPr="004530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492F" w:rsidRPr="004530FC">
        <w:rPr>
          <w:rFonts w:asciiTheme="minorHAnsi" w:hAnsiTheme="minorHAnsi" w:cstheme="minorHAnsi"/>
          <w:b/>
          <w:sz w:val="22"/>
          <w:szCs w:val="22"/>
        </w:rPr>
        <w:t>Wood Recycling</w:t>
      </w:r>
      <w:r w:rsidR="0042708C">
        <w:rPr>
          <w:rFonts w:asciiTheme="minorHAnsi" w:hAnsiTheme="minorHAnsi" w:cstheme="minorHAnsi"/>
          <w:b/>
          <w:sz w:val="22"/>
          <w:szCs w:val="22"/>
        </w:rPr>
        <w:t xml:space="preserve"> (MOWR)</w:t>
      </w:r>
    </w:p>
    <w:p w14:paraId="1D1ADF1C" w14:textId="34ACEFB1" w:rsidR="00326F8E" w:rsidRPr="004530FC" w:rsidRDefault="00945CB4" w:rsidP="00AA1E12">
      <w:pPr>
        <w:ind w:left="11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0FC">
        <w:rPr>
          <w:rFonts w:asciiTheme="minorHAnsi" w:hAnsiTheme="minorHAnsi" w:cstheme="minorHAnsi"/>
          <w:b/>
          <w:sz w:val="22"/>
          <w:szCs w:val="22"/>
        </w:rPr>
        <w:t xml:space="preserve">Operational </w:t>
      </w:r>
      <w:r w:rsidR="009A492F" w:rsidRPr="004530FC">
        <w:rPr>
          <w:rFonts w:asciiTheme="minorHAnsi" w:hAnsiTheme="minorHAnsi" w:cstheme="minorHAnsi"/>
          <w:b/>
          <w:sz w:val="22"/>
          <w:szCs w:val="22"/>
        </w:rPr>
        <w:t>Manager</w:t>
      </w:r>
    </w:p>
    <w:p w14:paraId="0495E737" w14:textId="77777777" w:rsidR="009A492F" w:rsidRPr="004530FC" w:rsidRDefault="009A492F" w:rsidP="00AA1E12">
      <w:pPr>
        <w:ind w:left="119"/>
        <w:jc w:val="center"/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4101652C" w14:textId="77777777" w:rsidR="004411B1" w:rsidRPr="004530FC" w:rsidRDefault="004411B1" w:rsidP="00AA1E12">
      <w:pPr>
        <w:ind w:left="11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4110"/>
        <w:gridCol w:w="4962"/>
      </w:tblGrid>
      <w:tr w:rsidR="004530FC" w:rsidRPr="004530FC" w14:paraId="05D4520F" w14:textId="77777777" w:rsidTr="6DA21891">
        <w:tc>
          <w:tcPr>
            <w:tcW w:w="1545" w:type="dxa"/>
          </w:tcPr>
          <w:p w14:paraId="4B99056E" w14:textId="77777777" w:rsidR="00FE5465" w:rsidRPr="004530FC" w:rsidRDefault="00FE5465" w:rsidP="00AA1E12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14:paraId="02D5F775" w14:textId="77777777" w:rsidR="00FE5465" w:rsidRPr="004530FC" w:rsidRDefault="00FE5465" w:rsidP="00AA1E12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            Essential</w:t>
            </w:r>
          </w:p>
        </w:tc>
        <w:tc>
          <w:tcPr>
            <w:tcW w:w="4962" w:type="dxa"/>
          </w:tcPr>
          <w:p w14:paraId="619DD5FA" w14:textId="77777777" w:rsidR="00FE5465" w:rsidRPr="004530FC" w:rsidRDefault="00FE5465" w:rsidP="00AA1E12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            Desirable</w:t>
            </w:r>
          </w:p>
        </w:tc>
      </w:tr>
      <w:tr w:rsidR="004530FC" w:rsidRPr="004530FC" w14:paraId="1F05D1EB" w14:textId="77777777" w:rsidTr="6DA21891">
        <w:tc>
          <w:tcPr>
            <w:tcW w:w="1545" w:type="dxa"/>
          </w:tcPr>
          <w:p w14:paraId="62990314" w14:textId="77777777" w:rsidR="00FE5465" w:rsidRPr="004530FC" w:rsidRDefault="00FE5465" w:rsidP="00AA1E12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SKILLS</w:t>
            </w:r>
          </w:p>
          <w:p w14:paraId="1299C43A" w14:textId="77777777" w:rsidR="00FE5465" w:rsidRPr="004530FC" w:rsidRDefault="00FE5465" w:rsidP="00AA1E12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A213FB1" w14:textId="77777777" w:rsidR="00FE5465" w:rsidRPr="004530FC" w:rsidRDefault="00FE5465" w:rsidP="00AA1E12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AND </w:t>
            </w:r>
          </w:p>
          <w:p w14:paraId="4DDBEF00" w14:textId="77777777" w:rsidR="00FE5465" w:rsidRPr="004530FC" w:rsidRDefault="00FE5465" w:rsidP="00AA1E12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43882DE" w14:textId="60A1F938" w:rsidR="00FE5465" w:rsidRPr="004530FC" w:rsidRDefault="00FE5465" w:rsidP="00AA1E12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QUALITIES</w:t>
            </w:r>
          </w:p>
        </w:tc>
        <w:tc>
          <w:tcPr>
            <w:tcW w:w="4110" w:type="dxa"/>
          </w:tcPr>
          <w:p w14:paraId="1DA7C277" w14:textId="7DEBD4FA" w:rsidR="00FE5465" w:rsidRPr="004530FC" w:rsidRDefault="3F3FEE5A" w:rsidP="04308F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Commitment to Move On’s values and </w:t>
            </w:r>
            <w:r w:rsidR="57CADAEA" w:rsidRPr="004530FC">
              <w:rPr>
                <w:rFonts w:asciiTheme="minorHAnsi" w:hAnsiTheme="minorHAnsi" w:cstheme="minorHAnsi"/>
                <w:sz w:val="22"/>
                <w:szCs w:val="22"/>
              </w:rPr>
              <w:t>mission</w:t>
            </w:r>
            <w:r w:rsidR="7EC65021" w:rsidRPr="004530F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7EC65021" w:rsidRPr="004530FC">
              <w:rPr>
                <w:rFonts w:asciiTheme="minorHAnsi" w:eastAsia="Calibri" w:hAnsiTheme="minorHAnsi" w:cstheme="minorHAnsi"/>
                <w:sz w:val="22"/>
                <w:szCs w:val="22"/>
              </w:rPr>
              <w:t>to support vulnerable people to achieve personal goals and make positive lasting change in their lives</w:t>
            </w:r>
          </w:p>
          <w:p w14:paraId="5B566CA3" w14:textId="7CE689B3" w:rsidR="00A25532" w:rsidRPr="004530FC" w:rsidRDefault="00A25532" w:rsidP="04308F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eastAsia="Calibri" w:hAnsiTheme="minorHAnsi" w:cstheme="minorHAnsi"/>
                <w:sz w:val="22"/>
                <w:szCs w:val="22"/>
              </w:rPr>
              <w:t>Proven commercial and operation</w:t>
            </w:r>
            <w:r w:rsidR="000425AA" w:rsidRPr="004530FC">
              <w:rPr>
                <w:rFonts w:asciiTheme="minorHAnsi" w:eastAsia="Calibri" w:hAnsiTheme="minorHAnsi" w:cstheme="minorHAnsi"/>
                <w:sz w:val="22"/>
                <w:szCs w:val="22"/>
              </w:rPr>
              <w:t>al</w:t>
            </w:r>
            <w:r w:rsidRPr="004530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skills</w:t>
            </w:r>
          </w:p>
          <w:p w14:paraId="602EA22B" w14:textId="27FAB393" w:rsidR="00FE5465" w:rsidRPr="004530FC" w:rsidRDefault="3F3FEE5A" w:rsidP="00AA1E1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>Excellent communication skills</w:t>
            </w:r>
          </w:p>
          <w:p w14:paraId="6FEDC7BB" w14:textId="111D973E" w:rsidR="00326F8E" w:rsidRPr="004530FC" w:rsidRDefault="3EE74C2D" w:rsidP="04308F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Excellent </w:t>
            </w:r>
            <w:r w:rsidR="252EA019" w:rsidRPr="004530FC">
              <w:rPr>
                <w:rFonts w:asciiTheme="minorHAnsi" w:hAnsiTheme="minorHAnsi" w:cstheme="minorHAnsi"/>
                <w:sz w:val="22"/>
                <w:szCs w:val="22"/>
              </w:rPr>
              <w:t>leadership skills</w:t>
            </w:r>
          </w:p>
          <w:p w14:paraId="2D801EF3" w14:textId="1D15F785" w:rsidR="6A0472EC" w:rsidRPr="004530FC" w:rsidRDefault="6A0472EC" w:rsidP="04308F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>Excellent people and workload management skills</w:t>
            </w:r>
          </w:p>
          <w:p w14:paraId="736E5645" w14:textId="77777777" w:rsidR="00A85086" w:rsidRPr="004530FC" w:rsidRDefault="00A85086" w:rsidP="04308F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>Developed networking skills</w:t>
            </w:r>
          </w:p>
          <w:p w14:paraId="3D3BCFDF" w14:textId="6AF07F50" w:rsidR="00326F8E" w:rsidRPr="004530FC" w:rsidRDefault="252EA019" w:rsidP="04308F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>High level of motivation and enthusiasm</w:t>
            </w:r>
          </w:p>
          <w:p w14:paraId="479ACE21" w14:textId="77777777" w:rsidR="00326F8E" w:rsidRPr="004530FC" w:rsidRDefault="252EA019" w:rsidP="04308F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In good health and physically fit </w:t>
            </w:r>
          </w:p>
          <w:p w14:paraId="45A48E5B" w14:textId="2D681C89" w:rsidR="00326F8E" w:rsidRPr="004530FC" w:rsidRDefault="252EA019" w:rsidP="04308F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IT skills </w:t>
            </w:r>
          </w:p>
          <w:p w14:paraId="58216E07" w14:textId="4CA44D9C" w:rsidR="002F649D" w:rsidRPr="004530FC" w:rsidRDefault="002F649D" w:rsidP="002F649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>Interest in</w:t>
            </w:r>
            <w:r w:rsidR="002D7752" w:rsidRPr="004530FC">
              <w:rPr>
                <w:rFonts w:asciiTheme="minorHAnsi" w:hAnsiTheme="minorHAnsi" w:cstheme="minorHAnsi"/>
                <w:sz w:val="22"/>
                <w:szCs w:val="22"/>
              </w:rPr>
              <w:t>/knowledge of</w:t>
            </w: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 timber </w:t>
            </w:r>
          </w:p>
          <w:p w14:paraId="6BA8F39A" w14:textId="25BA24B8" w:rsidR="16DEC8CA" w:rsidRPr="004530FC" w:rsidRDefault="16DEC8CA" w:rsidP="04308F49">
            <w:pPr>
              <w:pStyle w:val="ListParagraph"/>
              <w:numPr>
                <w:ilvl w:val="0"/>
                <w:numId w:val="10"/>
              </w:numPr>
              <w:spacing w:line="259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Commitment to managing a safe working environment </w:t>
            </w:r>
          </w:p>
          <w:p w14:paraId="3A988581" w14:textId="597663E4" w:rsidR="00FE5465" w:rsidRPr="004530FC" w:rsidRDefault="252EA019" w:rsidP="00AA1E1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A full, clean UK driving licence </w:t>
            </w:r>
            <w:r w:rsidR="3D8AECA3" w:rsidRPr="004530FC">
              <w:rPr>
                <w:rFonts w:asciiTheme="minorHAnsi" w:hAnsiTheme="minorHAnsi" w:cstheme="minorHAnsi"/>
                <w:sz w:val="22"/>
                <w:szCs w:val="22"/>
              </w:rPr>
              <w:t>and ability to drive MOWR vans</w:t>
            </w:r>
          </w:p>
        </w:tc>
        <w:tc>
          <w:tcPr>
            <w:tcW w:w="4962" w:type="dxa"/>
          </w:tcPr>
          <w:p w14:paraId="047C7409" w14:textId="77777777" w:rsidR="00326F8E" w:rsidRPr="004530FC" w:rsidRDefault="252EA019" w:rsidP="00AA1E1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Commitment to and ability to carry out; recording, monitoring, evaluation and reporting </w:t>
            </w:r>
          </w:p>
          <w:p w14:paraId="5DA851A0" w14:textId="348509D3" w:rsidR="009A492F" w:rsidRPr="004530FC" w:rsidRDefault="009A492F" w:rsidP="04308F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Awareness/understanding of the issues and challenges faced by </w:t>
            </w:r>
            <w:r w:rsidR="10946496" w:rsidRPr="004530F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>ulnerable people</w:t>
            </w:r>
            <w:r w:rsidR="045D86C4"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 of all ages</w:t>
            </w: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6295DFC" w14:textId="77777777" w:rsidR="00AD4612" w:rsidRPr="004530FC" w:rsidRDefault="009A492F" w:rsidP="00AD461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An interest in and/or knowledge of environmental and social </w:t>
            </w:r>
            <w:r w:rsidR="00AD4612" w:rsidRPr="004530FC">
              <w:rPr>
                <w:rFonts w:asciiTheme="minorHAnsi" w:hAnsiTheme="minorHAnsi" w:cstheme="minorHAnsi"/>
                <w:sz w:val="22"/>
                <w:szCs w:val="22"/>
              </w:rPr>
              <w:t>issues and the circular economy</w:t>
            </w:r>
          </w:p>
          <w:p w14:paraId="3461D779" w14:textId="336E1A9D" w:rsidR="00FE5465" w:rsidRPr="004530FC" w:rsidRDefault="002D7752" w:rsidP="002D775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D4612" w:rsidRPr="004530FC">
              <w:rPr>
                <w:rFonts w:asciiTheme="minorHAnsi" w:hAnsiTheme="minorHAnsi" w:cstheme="minorHAnsi"/>
                <w:sz w:val="22"/>
                <w:szCs w:val="22"/>
              </w:rPr>
              <w:t>ractical wood working/joinery skills</w:t>
            </w:r>
          </w:p>
        </w:tc>
      </w:tr>
      <w:tr w:rsidR="0042708C" w:rsidRPr="004530FC" w14:paraId="39EC9B61" w14:textId="77777777" w:rsidTr="6DA21891">
        <w:trPr>
          <w:trHeight w:val="3420"/>
        </w:trPr>
        <w:tc>
          <w:tcPr>
            <w:tcW w:w="1545" w:type="dxa"/>
          </w:tcPr>
          <w:p w14:paraId="75B87992" w14:textId="1C074FD6" w:rsidR="00FE5465" w:rsidRPr="004530FC" w:rsidRDefault="00FE5465" w:rsidP="00AA1E12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EXPERIENCE</w:t>
            </w:r>
          </w:p>
          <w:p w14:paraId="3CF2D8B6" w14:textId="77777777" w:rsidR="00FE5465" w:rsidRPr="004530FC" w:rsidRDefault="00FE5465" w:rsidP="00AA1E12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14:paraId="1F020E09" w14:textId="586203CF" w:rsidR="00FE5465" w:rsidRPr="004530FC" w:rsidRDefault="6C20B29A" w:rsidP="04308F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Experience of motivating and leading a </w:t>
            </w:r>
            <w:r w:rsidR="00AD4612"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small </w:t>
            </w: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</w:p>
          <w:p w14:paraId="7DA57177" w14:textId="556A2BB6" w:rsidR="00FE5465" w:rsidRPr="004530FC" w:rsidRDefault="009A492F" w:rsidP="04308F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730131" w:rsidRPr="004530FC">
              <w:rPr>
                <w:rFonts w:asciiTheme="minorHAnsi" w:hAnsiTheme="minorHAnsi" w:cstheme="minorHAnsi"/>
                <w:sz w:val="22"/>
                <w:szCs w:val="22"/>
              </w:rPr>
              <w:t>Health and Safety legislation</w:t>
            </w:r>
            <w:r w:rsidR="00A85086"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 and good practice</w:t>
            </w:r>
            <w:r w:rsidR="00730131"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 and its practical application </w:t>
            </w:r>
            <w:r w:rsidR="00AC3CAA"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in the </w:t>
            </w:r>
            <w:r w:rsidR="00A85086" w:rsidRPr="004530FC">
              <w:rPr>
                <w:rFonts w:asciiTheme="minorHAnsi" w:hAnsiTheme="minorHAnsi" w:cstheme="minorHAnsi"/>
                <w:sz w:val="22"/>
                <w:szCs w:val="22"/>
              </w:rPr>
              <w:t>workplace</w:t>
            </w:r>
          </w:p>
          <w:p w14:paraId="76717321" w14:textId="7DD3CF1E" w:rsidR="00FE5465" w:rsidRPr="004530FC" w:rsidRDefault="43C3BBA0" w:rsidP="6DA2189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4530FC">
              <w:rPr>
                <w:rFonts w:asciiTheme="minorHAnsi" w:hAnsiTheme="minorHAnsi" w:cstheme="minorBidi"/>
                <w:sz w:val="22"/>
                <w:szCs w:val="22"/>
              </w:rPr>
              <w:t>Experience of delivering excellent customer service</w:t>
            </w:r>
          </w:p>
          <w:p w14:paraId="0FB78278" w14:textId="1275C0EA" w:rsidR="00FE5465" w:rsidRPr="004530FC" w:rsidRDefault="640E0608" w:rsidP="000455D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4530FC">
              <w:rPr>
                <w:rFonts w:asciiTheme="minorHAnsi" w:hAnsiTheme="minorHAnsi" w:cstheme="minorBidi"/>
                <w:sz w:val="22"/>
                <w:szCs w:val="22"/>
              </w:rPr>
              <w:t>Track record</w:t>
            </w:r>
            <w:r w:rsidR="000455D5" w:rsidRPr="004530F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4530FC">
              <w:rPr>
                <w:rFonts w:asciiTheme="minorHAnsi" w:hAnsiTheme="minorHAnsi" w:cstheme="minorBidi"/>
                <w:sz w:val="22"/>
                <w:szCs w:val="22"/>
              </w:rPr>
              <w:t>of working in a fast paced and demanding environment</w:t>
            </w:r>
          </w:p>
        </w:tc>
        <w:tc>
          <w:tcPr>
            <w:tcW w:w="4962" w:type="dxa"/>
          </w:tcPr>
          <w:p w14:paraId="18671D15" w14:textId="3A8AACA5" w:rsidR="0042708C" w:rsidRPr="004530FC" w:rsidRDefault="0042708C" w:rsidP="0042708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>Proven management experience growing and developing a small business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>social enterprise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498AE1" w14:textId="11A217EA" w:rsidR="00326F8E" w:rsidRPr="004530FC" w:rsidRDefault="252EA019" w:rsidP="04308F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>Some experience of the construction and/or recycling industries</w:t>
            </w:r>
            <w:r w:rsidR="00FB17A1"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</w:p>
          <w:p w14:paraId="7686CCE0" w14:textId="77777777" w:rsidR="00326F8E" w:rsidRPr="004530FC" w:rsidRDefault="252EA019" w:rsidP="04308F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>Experience of managing a safe working environment</w:t>
            </w:r>
          </w:p>
          <w:p w14:paraId="048292D4" w14:textId="77777777" w:rsidR="00326F8E" w:rsidRPr="004530FC" w:rsidRDefault="009A492F" w:rsidP="04308F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>Experience of wood recycling</w:t>
            </w:r>
            <w:r w:rsidR="252EA019"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C39945" w14:textId="2F6624EB" w:rsidR="00FE5465" w:rsidRPr="0042708C" w:rsidRDefault="252EA019" w:rsidP="0042708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9A492F"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working with </w:t>
            </w:r>
            <w:r w:rsidR="5E31714E" w:rsidRPr="004530FC">
              <w:rPr>
                <w:rFonts w:asciiTheme="minorHAnsi" w:hAnsiTheme="minorHAnsi" w:cstheme="minorHAnsi"/>
                <w:sz w:val="22"/>
                <w:szCs w:val="22"/>
              </w:rPr>
              <w:t>vulnerable people</w:t>
            </w:r>
            <w:r w:rsidRPr="004530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562CB0E" w14:textId="77777777" w:rsidR="00012898" w:rsidRPr="004530FC" w:rsidRDefault="00012898" w:rsidP="00AA1E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A70DC1" w14:textId="37B277C9" w:rsidR="00E85B75" w:rsidRPr="004530FC" w:rsidRDefault="00E85B75" w:rsidP="00E85B75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4530FC">
        <w:rPr>
          <w:rFonts w:asciiTheme="minorHAnsi" w:hAnsiTheme="minorHAnsi" w:cstheme="minorHAnsi"/>
          <w:sz w:val="22"/>
          <w:szCs w:val="22"/>
        </w:rPr>
        <w:t>Move On staff operate as a team and from time to time, at the discretion of the senior management team, it may be necessary for staff to assist each other in their roles.  A collective approach to work is, therefore, essential although members of staff have their own specific areas of responsibility</w:t>
      </w:r>
      <w:r w:rsidR="003725C2" w:rsidRPr="004530FC">
        <w:rPr>
          <w:rFonts w:asciiTheme="minorHAnsi" w:hAnsiTheme="minorHAnsi" w:cstheme="minorHAnsi"/>
          <w:sz w:val="22"/>
          <w:szCs w:val="22"/>
        </w:rPr>
        <w:t>.</w:t>
      </w:r>
    </w:p>
    <w:p w14:paraId="34CE0A41" w14:textId="77777777" w:rsidR="00FE5465" w:rsidRPr="004530FC" w:rsidRDefault="00FE5465" w:rsidP="00AA1E12">
      <w:pPr>
        <w:ind w:left="119"/>
        <w:jc w:val="both"/>
        <w:rPr>
          <w:rFonts w:asciiTheme="minorHAnsi" w:hAnsiTheme="minorHAnsi" w:cstheme="minorHAnsi"/>
          <w:sz w:val="22"/>
          <w:szCs w:val="22"/>
        </w:rPr>
      </w:pPr>
    </w:p>
    <w:p w14:paraId="7BF50F65" w14:textId="77777777" w:rsidR="004530FC" w:rsidRPr="004530FC" w:rsidRDefault="004530FC">
      <w:pPr>
        <w:ind w:left="119"/>
        <w:jc w:val="both"/>
        <w:rPr>
          <w:rFonts w:asciiTheme="minorHAnsi" w:hAnsiTheme="minorHAnsi" w:cstheme="minorHAnsi"/>
          <w:sz w:val="22"/>
          <w:szCs w:val="22"/>
        </w:rPr>
      </w:pPr>
    </w:p>
    <w:sectPr w:rsidR="004530FC" w:rsidRPr="004530FC" w:rsidSect="005248DE">
      <w:pgSz w:w="12240" w:h="15840"/>
      <w:pgMar w:top="284" w:right="284" w:bottom="284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DEC92" w16cex:dateUtc="2021-08-23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007CA1" w16cid:durableId="24CDEC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974A2"/>
    <w:multiLevelType w:val="hybridMultilevel"/>
    <w:tmpl w:val="60D2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D46"/>
    <w:multiLevelType w:val="hybridMultilevel"/>
    <w:tmpl w:val="DA4E693A"/>
    <w:lvl w:ilvl="0" w:tplc="450AF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CF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E0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6D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67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AC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66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E6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E7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116E"/>
    <w:multiLevelType w:val="hybridMultilevel"/>
    <w:tmpl w:val="A7666D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0D4A"/>
    <w:multiLevelType w:val="hybridMultilevel"/>
    <w:tmpl w:val="73B8C6D8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999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159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E391D8E"/>
    <w:multiLevelType w:val="hybridMultilevel"/>
    <w:tmpl w:val="2F842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41A"/>
    <w:multiLevelType w:val="hybridMultilevel"/>
    <w:tmpl w:val="532E728E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999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159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CFE7CDB"/>
    <w:multiLevelType w:val="hybridMultilevel"/>
    <w:tmpl w:val="30267D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A6595"/>
    <w:multiLevelType w:val="hybridMultilevel"/>
    <w:tmpl w:val="52B69872"/>
    <w:lvl w:ilvl="0" w:tplc="080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FE17D42"/>
    <w:multiLevelType w:val="hybridMultilevel"/>
    <w:tmpl w:val="3EBC1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A5272"/>
    <w:multiLevelType w:val="hybridMultilevel"/>
    <w:tmpl w:val="30FA543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999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159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0C"/>
    <w:rsid w:val="00012898"/>
    <w:rsid w:val="00042380"/>
    <w:rsid w:val="000425AA"/>
    <w:rsid w:val="000455D5"/>
    <w:rsid w:val="000B2379"/>
    <w:rsid w:val="000B31E0"/>
    <w:rsid w:val="000B67EE"/>
    <w:rsid w:val="001B339B"/>
    <w:rsid w:val="001D0EA0"/>
    <w:rsid w:val="001D5B66"/>
    <w:rsid w:val="001E3781"/>
    <w:rsid w:val="001E7CA9"/>
    <w:rsid w:val="001F0000"/>
    <w:rsid w:val="00231567"/>
    <w:rsid w:val="002330E3"/>
    <w:rsid w:val="0023655C"/>
    <w:rsid w:val="00243FAA"/>
    <w:rsid w:val="002451BC"/>
    <w:rsid w:val="002462C6"/>
    <w:rsid w:val="002B4C3E"/>
    <w:rsid w:val="002D7752"/>
    <w:rsid w:val="002E0A78"/>
    <w:rsid w:val="002F649D"/>
    <w:rsid w:val="00326F8E"/>
    <w:rsid w:val="00347CB8"/>
    <w:rsid w:val="003674FC"/>
    <w:rsid w:val="003725C2"/>
    <w:rsid w:val="00372CCC"/>
    <w:rsid w:val="00395948"/>
    <w:rsid w:val="003B5B9A"/>
    <w:rsid w:val="003D480C"/>
    <w:rsid w:val="0042708C"/>
    <w:rsid w:val="004411B1"/>
    <w:rsid w:val="004530FC"/>
    <w:rsid w:val="00454258"/>
    <w:rsid w:val="00460D2E"/>
    <w:rsid w:val="00470203"/>
    <w:rsid w:val="004B2845"/>
    <w:rsid w:val="004C533C"/>
    <w:rsid w:val="005248DE"/>
    <w:rsid w:val="00560C9A"/>
    <w:rsid w:val="00581F30"/>
    <w:rsid w:val="00586E51"/>
    <w:rsid w:val="0058799B"/>
    <w:rsid w:val="00604A19"/>
    <w:rsid w:val="0062492B"/>
    <w:rsid w:val="00646437"/>
    <w:rsid w:val="0069328F"/>
    <w:rsid w:val="006F56C8"/>
    <w:rsid w:val="00706484"/>
    <w:rsid w:val="00730131"/>
    <w:rsid w:val="00782BEF"/>
    <w:rsid w:val="007D56CD"/>
    <w:rsid w:val="007F2742"/>
    <w:rsid w:val="008119B4"/>
    <w:rsid w:val="00816447"/>
    <w:rsid w:val="008574BE"/>
    <w:rsid w:val="00885239"/>
    <w:rsid w:val="00890088"/>
    <w:rsid w:val="00891D6D"/>
    <w:rsid w:val="00895C75"/>
    <w:rsid w:val="008B15B0"/>
    <w:rsid w:val="00907796"/>
    <w:rsid w:val="00912AD4"/>
    <w:rsid w:val="00927CB4"/>
    <w:rsid w:val="009446E6"/>
    <w:rsid w:val="00945CB4"/>
    <w:rsid w:val="00952400"/>
    <w:rsid w:val="009A492F"/>
    <w:rsid w:val="009D40F9"/>
    <w:rsid w:val="009E540F"/>
    <w:rsid w:val="00A05773"/>
    <w:rsid w:val="00A06A57"/>
    <w:rsid w:val="00A25532"/>
    <w:rsid w:val="00A44175"/>
    <w:rsid w:val="00A538AD"/>
    <w:rsid w:val="00A85086"/>
    <w:rsid w:val="00AA1E12"/>
    <w:rsid w:val="00AC3CAA"/>
    <w:rsid w:val="00AD4612"/>
    <w:rsid w:val="00AF3D73"/>
    <w:rsid w:val="00B216C1"/>
    <w:rsid w:val="00BF3220"/>
    <w:rsid w:val="00C127BB"/>
    <w:rsid w:val="00C1628C"/>
    <w:rsid w:val="00C51DCB"/>
    <w:rsid w:val="00C61142"/>
    <w:rsid w:val="00C64AA0"/>
    <w:rsid w:val="00C72567"/>
    <w:rsid w:val="00C75DAF"/>
    <w:rsid w:val="00CC26BD"/>
    <w:rsid w:val="00CD6737"/>
    <w:rsid w:val="00CE3344"/>
    <w:rsid w:val="00D1009F"/>
    <w:rsid w:val="00D10421"/>
    <w:rsid w:val="00DD15E6"/>
    <w:rsid w:val="00E021E1"/>
    <w:rsid w:val="00E24FE6"/>
    <w:rsid w:val="00E5666E"/>
    <w:rsid w:val="00E63263"/>
    <w:rsid w:val="00E85B75"/>
    <w:rsid w:val="00EB700A"/>
    <w:rsid w:val="00EE0CA4"/>
    <w:rsid w:val="00EE5A08"/>
    <w:rsid w:val="00EE6C57"/>
    <w:rsid w:val="00F1331F"/>
    <w:rsid w:val="00F23EC4"/>
    <w:rsid w:val="00F35059"/>
    <w:rsid w:val="00F95A9B"/>
    <w:rsid w:val="00FA2F25"/>
    <w:rsid w:val="00FB17A1"/>
    <w:rsid w:val="00FC66A8"/>
    <w:rsid w:val="00FD15E4"/>
    <w:rsid w:val="00FE5465"/>
    <w:rsid w:val="014278D1"/>
    <w:rsid w:val="0248B04F"/>
    <w:rsid w:val="0289DD05"/>
    <w:rsid w:val="02D1A06F"/>
    <w:rsid w:val="02F4E695"/>
    <w:rsid w:val="03835B82"/>
    <w:rsid w:val="042848AF"/>
    <w:rsid w:val="04308F49"/>
    <w:rsid w:val="045D86C4"/>
    <w:rsid w:val="075D4E28"/>
    <w:rsid w:val="07A9A537"/>
    <w:rsid w:val="07C812A1"/>
    <w:rsid w:val="093836D3"/>
    <w:rsid w:val="09B466BC"/>
    <w:rsid w:val="0B88D3CA"/>
    <w:rsid w:val="0C8DD362"/>
    <w:rsid w:val="0CE22F20"/>
    <w:rsid w:val="0CFC9C0C"/>
    <w:rsid w:val="0D9584A2"/>
    <w:rsid w:val="0E275F91"/>
    <w:rsid w:val="0EB20C25"/>
    <w:rsid w:val="100F8A4E"/>
    <w:rsid w:val="1042FAA3"/>
    <w:rsid w:val="10946496"/>
    <w:rsid w:val="110E76DB"/>
    <w:rsid w:val="12A7EE55"/>
    <w:rsid w:val="12D8D88A"/>
    <w:rsid w:val="13AC5F3F"/>
    <w:rsid w:val="15C80636"/>
    <w:rsid w:val="16CB6484"/>
    <w:rsid w:val="16DEC8CA"/>
    <w:rsid w:val="17C3F6E6"/>
    <w:rsid w:val="17CF725E"/>
    <w:rsid w:val="185185A6"/>
    <w:rsid w:val="192FCB56"/>
    <w:rsid w:val="19B15966"/>
    <w:rsid w:val="19F4BECC"/>
    <w:rsid w:val="1B747273"/>
    <w:rsid w:val="1BD98EC3"/>
    <w:rsid w:val="1D1042D4"/>
    <w:rsid w:val="1DD4DD36"/>
    <w:rsid w:val="1ED01D75"/>
    <w:rsid w:val="1EE13637"/>
    <w:rsid w:val="1F3EA040"/>
    <w:rsid w:val="2047E396"/>
    <w:rsid w:val="20610BF3"/>
    <w:rsid w:val="2071B9EA"/>
    <w:rsid w:val="20760E42"/>
    <w:rsid w:val="212241BE"/>
    <w:rsid w:val="2157C343"/>
    <w:rsid w:val="2390BF2F"/>
    <w:rsid w:val="2516027C"/>
    <w:rsid w:val="252EA019"/>
    <w:rsid w:val="253D2F81"/>
    <w:rsid w:val="25DFEF1B"/>
    <w:rsid w:val="26120C09"/>
    <w:rsid w:val="26261F92"/>
    <w:rsid w:val="272F8E9D"/>
    <w:rsid w:val="2A12D01C"/>
    <w:rsid w:val="2ADB5B99"/>
    <w:rsid w:val="2BD586C3"/>
    <w:rsid w:val="2E7BBB1E"/>
    <w:rsid w:val="2F522F74"/>
    <w:rsid w:val="2F7EB72C"/>
    <w:rsid w:val="308211A0"/>
    <w:rsid w:val="31F9D7C1"/>
    <w:rsid w:val="32086511"/>
    <w:rsid w:val="3302903B"/>
    <w:rsid w:val="339D95A8"/>
    <w:rsid w:val="33B0CF84"/>
    <w:rsid w:val="34A565BA"/>
    <w:rsid w:val="35FF6B43"/>
    <w:rsid w:val="3643CBEC"/>
    <w:rsid w:val="3967BE1B"/>
    <w:rsid w:val="39E706F9"/>
    <w:rsid w:val="3B16F7F8"/>
    <w:rsid w:val="3D0B4E4C"/>
    <w:rsid w:val="3D8AECA3"/>
    <w:rsid w:val="3E68FA3B"/>
    <w:rsid w:val="3EE74C2D"/>
    <w:rsid w:val="3F056FF8"/>
    <w:rsid w:val="3F3FEE5A"/>
    <w:rsid w:val="408CC698"/>
    <w:rsid w:val="41278AB5"/>
    <w:rsid w:val="42089470"/>
    <w:rsid w:val="4217E911"/>
    <w:rsid w:val="426A6B33"/>
    <w:rsid w:val="42BE8E43"/>
    <w:rsid w:val="43C3BBA0"/>
    <w:rsid w:val="44B92595"/>
    <w:rsid w:val="452DEF23"/>
    <w:rsid w:val="47C5F4CA"/>
    <w:rsid w:val="4801A1D5"/>
    <w:rsid w:val="48872A95"/>
    <w:rsid w:val="48A0F285"/>
    <w:rsid w:val="4AB47B50"/>
    <w:rsid w:val="4B0089E9"/>
    <w:rsid w:val="4DA9927F"/>
    <w:rsid w:val="4E065503"/>
    <w:rsid w:val="4F3D0660"/>
    <w:rsid w:val="501BFA45"/>
    <w:rsid w:val="505A76E0"/>
    <w:rsid w:val="50EBAEEB"/>
    <w:rsid w:val="516CD710"/>
    <w:rsid w:val="518BF6D5"/>
    <w:rsid w:val="5274A722"/>
    <w:rsid w:val="52FE8758"/>
    <w:rsid w:val="551BAE09"/>
    <w:rsid w:val="55F1AD82"/>
    <w:rsid w:val="56EAF0EA"/>
    <w:rsid w:val="5736FF83"/>
    <w:rsid w:val="57CADAEA"/>
    <w:rsid w:val="57DC1894"/>
    <w:rsid w:val="5822D4F0"/>
    <w:rsid w:val="58878A99"/>
    <w:rsid w:val="5A811087"/>
    <w:rsid w:val="5BD2BE79"/>
    <w:rsid w:val="5BFF8EC3"/>
    <w:rsid w:val="5CB7A7CD"/>
    <w:rsid w:val="5D5AFBBC"/>
    <w:rsid w:val="5E31714E"/>
    <w:rsid w:val="5E4D655A"/>
    <w:rsid w:val="5EF7E462"/>
    <w:rsid w:val="60929C7E"/>
    <w:rsid w:val="60E7A6EB"/>
    <w:rsid w:val="61AE19FF"/>
    <w:rsid w:val="6276BDCD"/>
    <w:rsid w:val="640E0608"/>
    <w:rsid w:val="64802C81"/>
    <w:rsid w:val="65A90C52"/>
    <w:rsid w:val="66566BFD"/>
    <w:rsid w:val="67A5DA7F"/>
    <w:rsid w:val="6A0472EC"/>
    <w:rsid w:val="6B29DD20"/>
    <w:rsid w:val="6BA13008"/>
    <w:rsid w:val="6C20B29A"/>
    <w:rsid w:val="6DA21891"/>
    <w:rsid w:val="6E0728CF"/>
    <w:rsid w:val="6E0C21B1"/>
    <w:rsid w:val="6F3C1878"/>
    <w:rsid w:val="6FB31F18"/>
    <w:rsid w:val="6FE9F2F5"/>
    <w:rsid w:val="70B0ADCE"/>
    <w:rsid w:val="721D6E74"/>
    <w:rsid w:val="73D978E7"/>
    <w:rsid w:val="74177721"/>
    <w:rsid w:val="756AC465"/>
    <w:rsid w:val="75AB59FC"/>
    <w:rsid w:val="7619B57C"/>
    <w:rsid w:val="769F1CEF"/>
    <w:rsid w:val="78F56A15"/>
    <w:rsid w:val="798DA375"/>
    <w:rsid w:val="79D6BDB1"/>
    <w:rsid w:val="7A67F138"/>
    <w:rsid w:val="7A97F37C"/>
    <w:rsid w:val="7ADBE26C"/>
    <w:rsid w:val="7C804BE0"/>
    <w:rsid w:val="7DC14DC4"/>
    <w:rsid w:val="7EC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7EE94"/>
  <w15:chartTrackingRefBased/>
  <w15:docId w15:val="{C182AC4E-5484-453B-BA16-9841CCDA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C5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33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33C"/>
    <w:rPr>
      <w:b/>
      <w:bCs/>
      <w:lang w:val="en-GB" w:eastAsia="en-US"/>
    </w:rPr>
  </w:style>
  <w:style w:type="paragraph" w:customStyle="1" w:styleId="paragraph">
    <w:name w:val="paragraph"/>
    <w:basedOn w:val="Normal"/>
    <w:rsid w:val="003B5B9A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3B5B9A"/>
  </w:style>
  <w:style w:type="character" w:customStyle="1" w:styleId="eop">
    <w:name w:val="eop"/>
    <w:basedOn w:val="DefaultParagraphFont"/>
    <w:rsid w:val="003B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91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5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6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0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536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0723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73346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63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6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644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84222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8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8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0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7928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1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LCRN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Windows User</dc:creator>
  <cp:keywords/>
  <cp:lastModifiedBy>John Hinton</cp:lastModifiedBy>
  <cp:revision>3</cp:revision>
  <cp:lastPrinted>2021-08-20T17:26:00Z</cp:lastPrinted>
  <dcterms:created xsi:type="dcterms:W3CDTF">2021-08-23T16:14:00Z</dcterms:created>
  <dcterms:modified xsi:type="dcterms:W3CDTF">2021-08-23T18:00:00Z</dcterms:modified>
</cp:coreProperties>
</file>